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B01" w:rsidRDefault="00737B01" w:rsidP="007C10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37B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“Living Canvases” (English, grade 9)</w:t>
      </w:r>
    </w:p>
    <w:p w:rsidR="007C105D" w:rsidRPr="00536F94" w:rsidRDefault="00B66C2E" w:rsidP="007C10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Student</w:t>
      </w:r>
      <w:r w:rsidR="00371D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’s W</w:t>
      </w:r>
      <w:r w:rsidR="007C105D" w:rsidRPr="00536F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orksheet</w:t>
      </w:r>
    </w:p>
    <w:p w:rsidR="00A23E1F" w:rsidRPr="00D64910" w:rsidRDefault="00A23E1F" w:rsidP="007C10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A1BBC" w:rsidRPr="00D64910" w:rsidRDefault="00010A7D" w:rsidP="00EA1B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4910"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295AF9AD" wp14:editId="222923B6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6067425" cy="3601720"/>
            <wp:effectExtent l="0" t="0" r="9525" b="0"/>
            <wp:wrapSquare wrapText="bothSides"/>
            <wp:docPr id="16" name="Рисунок 16" descr="https://panoramaborodino.museum-online.moscow/api/spf/QGdRMdWsUhHZv3ZklUO6QeGVQA8ZWXA60zpqJ8Ble3NaDukITVUVm5Q9owGr0Mq2.jpg?w=800&amp;h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oramaborodino.museum-online.moscow/api/spf/QGdRMdWsUhHZv3ZklUO6QeGVQA8ZWXA60zpqJ8Ble3NaDukITVUVm5Q9owGr0Mq2.jpg?w=800&amp;h=5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BBC"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Episode 1</w:t>
      </w:r>
      <w:r w:rsidR="00A021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EA1BBC"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The </w:t>
      </w:r>
      <w:r w:rsidR="00A021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start</w:t>
      </w:r>
      <w:r w:rsidR="00EA1BBC"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of the exhibition</w:t>
      </w:r>
    </w:p>
    <w:p w:rsidR="00EA1BBC" w:rsidRPr="00D64910" w:rsidRDefault="00EA1BBC" w:rsidP="00EA1B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C0FB3" w:rsidRDefault="00F9727D" w:rsidP="00EA1B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9727D">
        <w:rPr>
          <w:rFonts w:ascii="Times New Roman" w:hAnsi="Times New Roman" w:cs="Times New Roman"/>
          <w:b/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0C8F58DD" wp14:editId="7250D6DF">
            <wp:simplePos x="0" y="0"/>
            <wp:positionH relativeFrom="margin">
              <wp:posOffset>-4445</wp:posOffset>
            </wp:positionH>
            <wp:positionV relativeFrom="paragraph">
              <wp:posOffset>10795</wp:posOffset>
            </wp:positionV>
            <wp:extent cx="2570480" cy="4074795"/>
            <wp:effectExtent l="0" t="0" r="1270" b="1905"/>
            <wp:wrapSquare wrapText="bothSides"/>
            <wp:docPr id="17" name="Рисунок 17" descr="https://panoramaborodino.museum-online.moscow/api/spf/s4_7YKCHBCKCHp1AKNRVCL2uLPMPDzx87KhD6AIhRAoIsgy3ldQyb9Je-1C81_v5.jpg?w=550&amp;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noramaborodino.museum-online.moscow/api/spf/s4_7YKCHBCKCHp1AKNRVCL2uLPMPDzx87KhD6AIhRAoIsgy3ldQyb9Je-1C81_v5.jpg?w=550&amp;h=9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Task 1</w:t>
      </w:r>
      <w:r w:rsidR="00884592" w:rsidRPr="00F972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A.</w:t>
      </w:r>
      <w:r w:rsidR="00884592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EA1BBC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We are now at the </w:t>
      </w:r>
      <w:r w:rsidR="00A021A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start</w:t>
      </w:r>
      <w:r w:rsidR="00EA1BBC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of the exhibition.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It</w:t>
      </w:r>
      <w:r w:rsidR="00010A7D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opens with </w:t>
      </w:r>
      <w:proofErr w:type="gramStart"/>
      <w:r w:rsidR="00010A7D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 cannon</w:t>
      </w:r>
      <w:proofErr w:type="gramEnd"/>
      <w:r w:rsidR="00010A7D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and two paintings</w:t>
      </w:r>
      <w:r w:rsidR="0057235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*</w:t>
      </w:r>
      <w:r w:rsidR="00010A7D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A23E1F" w:rsidRPr="00D64910" w:rsidRDefault="00010A7D" w:rsidP="00EA1B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What genre would you say they belong </w:t>
      </w:r>
      <w:proofErr w:type="gramStart"/>
      <w:r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to</w:t>
      </w:r>
      <w:proofErr w:type="gramEnd"/>
      <w:r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</w:t>
      </w:r>
      <w:r w:rsidR="00322B38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Use the pattern below to make up three words and choose the right answer.</w:t>
      </w:r>
    </w:p>
    <w:p w:rsidR="00762E4D" w:rsidRPr="00D64910" w:rsidRDefault="00762E4D" w:rsidP="00EA1B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62E4D" w:rsidRPr="00D64910" w:rsidRDefault="00762E4D" w:rsidP="00EA1B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A scape 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is a view or picture of a scene, usually used in combination</w:t>
      </w:r>
      <w:r w:rsidR="001843AA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e.g. </w:t>
      </w:r>
      <w:r w:rsidR="001843AA"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a </w:t>
      </w:r>
      <w:r w:rsidR="000329A4"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land</w:t>
      </w:r>
      <w:r w:rsidR="001843AA"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scape</w:t>
      </w:r>
      <w:r w:rsidR="00ED678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(https://www.merriam-webster.com/). </w:t>
      </w:r>
    </w:p>
    <w:p w:rsidR="001843AA" w:rsidRPr="00D64910" w:rsidRDefault="001843AA" w:rsidP="00EA1B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43AA" w:rsidRPr="00BC0FB3" w:rsidRDefault="00F415E6" w:rsidP="00BC0FB3">
      <w:pPr>
        <w:ind w:left="-1" w:firstLine="0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>1. A picture of a city —</w:t>
      </w:r>
      <w:r w:rsidR="000329A4" w:rsidRPr="00BC0FB3">
        <w:rPr>
          <w:rFonts w:ascii="Times New Roman" w:hAnsi="Times New Roman" w:cs="Times New Roman"/>
          <w:sz w:val="28"/>
          <w:szCs w:val="28"/>
        </w:rPr>
        <w:t xml:space="preserve"> </w:t>
      </w:r>
      <w:r w:rsidRPr="00BC0FB3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0329A4" w:rsidRPr="00BC0FB3" w:rsidRDefault="000329A4" w:rsidP="00BC0FB3">
      <w:pPr>
        <w:ind w:left="-1" w:firstLine="0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 xml:space="preserve">2. A picture of a sea </w:t>
      </w:r>
      <w:r w:rsidR="00BC0FB3">
        <w:rPr>
          <w:rFonts w:ascii="Times New Roman" w:hAnsi="Times New Roman" w:cs="Times New Roman"/>
          <w:sz w:val="28"/>
          <w:szCs w:val="28"/>
        </w:rPr>
        <w:t>—</w:t>
      </w:r>
      <w:r w:rsidRPr="00BC0FB3"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="00BC0FB3">
        <w:rPr>
          <w:rFonts w:ascii="Times New Roman" w:hAnsi="Times New Roman" w:cs="Times New Roman"/>
          <w:sz w:val="28"/>
          <w:szCs w:val="28"/>
        </w:rPr>
        <w:t>________________</w:t>
      </w:r>
      <w:r w:rsidRPr="00BC0FB3">
        <w:rPr>
          <w:rFonts w:ascii="Times New Roman" w:hAnsi="Times New Roman" w:cs="Times New Roman"/>
          <w:sz w:val="28"/>
          <w:szCs w:val="28"/>
        </w:rPr>
        <w:t>_</w:t>
      </w:r>
    </w:p>
    <w:p w:rsidR="000329A4" w:rsidRPr="00BC0FB3" w:rsidRDefault="000329A4" w:rsidP="00BC0FB3">
      <w:pPr>
        <w:ind w:left="-1" w:firstLine="0"/>
        <w:rPr>
          <w:rFonts w:ascii="Times New Roman" w:hAnsi="Times New Roman" w:cs="Times New Roman"/>
          <w:sz w:val="28"/>
          <w:szCs w:val="28"/>
        </w:rPr>
      </w:pPr>
      <w:r w:rsidRPr="00BC0FB3">
        <w:rPr>
          <w:rFonts w:ascii="Times New Roman" w:hAnsi="Times New Roman" w:cs="Times New Roman"/>
          <w:sz w:val="28"/>
          <w:szCs w:val="28"/>
        </w:rPr>
        <w:t xml:space="preserve">3. A picture of </w:t>
      </w:r>
      <w:r w:rsidR="00DE5B02" w:rsidRPr="00BC0FB3">
        <w:rPr>
          <w:rFonts w:ascii="Times New Roman" w:hAnsi="Times New Roman" w:cs="Times New Roman"/>
          <w:sz w:val="28"/>
          <w:szCs w:val="28"/>
        </w:rPr>
        <w:t>a</w:t>
      </w:r>
      <w:r w:rsidRPr="00BC0FB3">
        <w:rPr>
          <w:rFonts w:ascii="Times New Roman" w:hAnsi="Times New Roman" w:cs="Times New Roman"/>
          <w:sz w:val="28"/>
          <w:szCs w:val="28"/>
        </w:rPr>
        <w:t xml:space="preserve"> </w:t>
      </w:r>
      <w:r w:rsidR="00BC0FB3">
        <w:rPr>
          <w:rFonts w:ascii="Times New Roman" w:hAnsi="Times New Roman" w:cs="Times New Roman"/>
          <w:sz w:val="28"/>
          <w:szCs w:val="28"/>
        </w:rPr>
        <w:t>battle —</w:t>
      </w:r>
      <w:r w:rsidR="00DE5B02" w:rsidRPr="00BC0FB3">
        <w:rPr>
          <w:rFonts w:ascii="Times New Roman" w:hAnsi="Times New Roman" w:cs="Times New Roman"/>
          <w:sz w:val="28"/>
          <w:szCs w:val="28"/>
        </w:rPr>
        <w:t xml:space="preserve"> __________________</w:t>
      </w:r>
      <w:r w:rsidR="00BC0FB3">
        <w:rPr>
          <w:rFonts w:ascii="Times New Roman" w:hAnsi="Times New Roman" w:cs="Times New Roman"/>
          <w:sz w:val="28"/>
          <w:szCs w:val="28"/>
        </w:rPr>
        <w:t>__________________</w:t>
      </w:r>
      <w:r w:rsidR="00DE5B02" w:rsidRPr="00BC0FB3">
        <w:rPr>
          <w:rFonts w:ascii="Times New Roman" w:hAnsi="Times New Roman" w:cs="Times New Roman"/>
          <w:sz w:val="28"/>
          <w:szCs w:val="28"/>
        </w:rPr>
        <w:t>__</w:t>
      </w:r>
    </w:p>
    <w:p w:rsidR="00884592" w:rsidRPr="00D64910" w:rsidRDefault="00884592" w:rsidP="00B66C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C3D9F" w:rsidRPr="00D64910" w:rsidRDefault="00BC0FB3" w:rsidP="00B66C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Task 1</w:t>
      </w:r>
      <w:r w:rsidR="00884592" w:rsidRPr="00F972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B.</w:t>
      </w:r>
      <w:r w:rsidR="00884592" w:rsidRPr="00536F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What do we call these genres in Russian? </w:t>
      </w:r>
      <w:r w:rsidR="000C3D9F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Why isn’t the collocation “</w:t>
      </w:r>
      <w:r w:rsidR="000C3D9F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батальный</w:t>
      </w:r>
      <w:r w:rsidR="000C3D9F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0C3D9F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  <w:t>пейзаж</w:t>
      </w:r>
      <w:r w:rsidR="000C3D9F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” used in Russian? </w:t>
      </w:r>
      <w:r w:rsidR="00F53D1E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Use the fact below to deduce the answer.</w:t>
      </w:r>
    </w:p>
    <w:p w:rsidR="00686647" w:rsidRDefault="00686647" w:rsidP="00884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1265" w:rsidRDefault="00884592" w:rsidP="00884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The Russian word “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пейзаж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” originates from the French “pays” [</w:t>
      </w:r>
      <w:proofErr w:type="spellStart"/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pɛ'i</w:t>
      </w:r>
      <w:proofErr w:type="spellEnd"/>
      <w:r w:rsidR="00536F9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592630">
        <w:rPr>
          <w:rFonts w:ascii="Times New Roman" w:eastAsia="Times New Roman" w:hAnsi="Times New Roman" w:cs="Times New Roman"/>
          <w:color w:val="000000"/>
          <w:sz w:val="28"/>
          <w:szCs w:val="28"/>
        </w:rPr>
        <w:t>] —</w:t>
      </w:r>
      <w:r w:rsidR="00B66C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“land, territory”.</w:t>
      </w:r>
      <w:r w:rsidR="00263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3C4F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DE"/>
      </w:r>
      <w:r w:rsidR="00263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__________________________________________________________</w:t>
      </w:r>
    </w:p>
    <w:p w:rsidR="00B66C2E" w:rsidRPr="00D64910" w:rsidRDefault="00B66C2E" w:rsidP="00884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</w:t>
      </w:r>
      <w:r w:rsidR="00263C4F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263C4F" w:rsidRDefault="00263C4F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A7495A" w:rsidRPr="00D64910" w:rsidRDefault="00A7495A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926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Task 2.</w:t>
      </w:r>
      <w:r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How d</w:t>
      </w:r>
      <w:r w:rsidR="003B314D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o you think</w:t>
      </w:r>
      <w:r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the battlescape appear</w:t>
      </w:r>
      <w:r w:rsidR="003B314D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ed</w:t>
      </w:r>
      <w:r w:rsidR="006A73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and what are its main fe</w:t>
      </w:r>
      <w:r w:rsidR="00596738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atures?</w:t>
      </w:r>
      <w:r w:rsidR="002139C9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Read the text and</w:t>
      </w:r>
      <w:r w:rsidR="00596738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9E6C7F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form the right words (make all the necessary grammatical changes)</w:t>
      </w:r>
      <w:r w:rsidR="002139C9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Match the passages with the questions they answer. There is one extra question.</w:t>
      </w:r>
    </w:p>
    <w:p w:rsidR="002139C9" w:rsidRPr="00D64910" w:rsidRDefault="002139C9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139C9" w:rsidRPr="00D64910" w:rsidRDefault="002139C9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Which Russian </w:t>
      </w:r>
      <w:r w:rsidR="00892CB0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artists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are famous for their battle scenes?</w:t>
      </w:r>
    </w:p>
    <w:p w:rsidR="00620BC4" w:rsidRPr="00D64910" w:rsidRDefault="00620BC4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How did </w:t>
      </w:r>
      <w:r w:rsidR="00280FC3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battle scenes illustrate religious truths?</w:t>
      </w:r>
    </w:p>
    <w:p w:rsidR="00343AD0" w:rsidRPr="00D64910" w:rsidRDefault="00343AD0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3. What objects could battle scenes be placed on?</w:t>
      </w:r>
    </w:p>
    <w:p w:rsidR="00A347C4" w:rsidRPr="00D64910" w:rsidRDefault="00A347C4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4. Whose work made a revolution in the battle genre?</w:t>
      </w:r>
    </w:p>
    <w:p w:rsidR="008B6D7A" w:rsidRPr="00D64910" w:rsidRDefault="008B6D7A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C27877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What challenge do battle scene painters face?</w:t>
      </w:r>
    </w:p>
    <w:p w:rsidR="00B64531" w:rsidRPr="00D64910" w:rsidRDefault="00B64531" w:rsidP="004208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6. How did the battle genre develop in the 18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th</w:t>
      </w:r>
      <w:r w:rsidR="006A73CA">
        <w:rPr>
          <w:rFonts w:ascii="Times New Roman" w:eastAsia="Times New Roman" w:hAnsi="Times New Roman" w:cs="Times New Roman"/>
          <w:color w:val="000000"/>
          <w:sz w:val="28"/>
          <w:szCs w:val="28"/>
        </w:rPr>
        <w:t>–1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th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centuries?</w:t>
      </w:r>
    </w:p>
    <w:p w:rsidR="003B314D" w:rsidRPr="00D64910" w:rsidRDefault="003B314D" w:rsidP="00884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4592" w:rsidRPr="00D64910" w:rsidRDefault="00884592" w:rsidP="00884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3C4F">
        <w:rPr>
          <w:rFonts w:ascii="Times New Roman" w:eastAsia="Times New Roman" w:hAnsi="Times New Roman" w:cs="Times New Roman"/>
          <w:color w:val="000000"/>
          <w:sz w:val="32"/>
          <w:szCs w:val="32"/>
        </w:rPr>
        <w:t>Battle Scenes</w:t>
      </w:r>
    </w:p>
    <w:p w:rsidR="00596738" w:rsidRPr="00D64910" w:rsidRDefault="002139C9" w:rsidP="005967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The battle genre is a trend in the visual arts that describes battle</w:t>
      </w:r>
      <w:r w:rsidR="00263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3C4F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scenes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The themes of such paintings cover the causes, course and </w:t>
      </w:r>
      <w:r w:rsidR="004C29E7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results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military conflicts, and the works themselves are filled with </w:t>
      </w:r>
      <w:r w:rsidR="00263C4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46D3A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63C4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46D3A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2EF7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(emotion) __________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impressions and action. The artists who paint battle scenes </w:t>
      </w:r>
      <w:proofErr w:type="gramStart"/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are forced</w:t>
      </w:r>
      <w:proofErr w:type="gramEnd"/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maintain a fine line between the actual 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46D3A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46D3A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(present) __________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real events and their own artistic 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46D3A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46D3A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interpr</w:t>
      </w:r>
      <w:r w:rsidR="00B46D3A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et) ________</w:t>
      </w:r>
      <w:r w:rsidR="006A73CA"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 w:rsidR="00B46D3A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6738" w:rsidRPr="00D64910" w:rsidRDefault="00596738" w:rsidP="005967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6738" w:rsidRPr="00D64910" w:rsidRDefault="002139C9" w:rsidP="005967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genre has existed since ancient times: battle scenes can be found on the ancient Roman 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09162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09162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(triumph) __________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arches and Greek vases, praising the</w:t>
      </w:r>
      <w:r w:rsidR="00DA12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heroes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Roman mosaics and wall 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702815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702815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(paint) __________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ancient Egypt have brought to this day the history of the conquest of fortresses, cities and battle scenes.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96738" w:rsidRPr="00D64910" w:rsidRDefault="00596738" w:rsidP="005967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6738" w:rsidRPr="00D64910" w:rsidRDefault="002139C9" w:rsidP="005967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 the Middle Ages, artists used the battle theme to illustrate combats between good and evil, in particular, the image of Archangel Michael fighting </w:t>
      </w:r>
      <w:r w:rsidR="00DA12E9">
        <w:rPr>
          <w:rFonts w:ascii="Times New Roman" w:eastAsia="Times New Roman" w:hAnsi="Times New Roman" w:cs="Times New Roman"/>
          <w:color w:val="000000"/>
          <w:sz w:val="28"/>
          <w:szCs w:val="28"/>
        </w:rPr>
        <w:t>the devil embodied in a dragon.</w:t>
      </w:r>
    </w:p>
    <w:p w:rsidR="00596738" w:rsidRPr="00D64910" w:rsidRDefault="003271A4" w:rsidP="005967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7D7FC952" wp14:editId="2A5B55E3">
            <wp:simplePos x="0" y="0"/>
            <wp:positionH relativeFrom="margin">
              <wp:posOffset>-95250</wp:posOffset>
            </wp:positionH>
            <wp:positionV relativeFrom="paragraph">
              <wp:posOffset>49530</wp:posOffset>
            </wp:positionV>
            <wp:extent cx="2619375" cy="1859280"/>
            <wp:effectExtent l="0" t="0" r="9525" b="7620"/>
            <wp:wrapSquare wrapText="bothSides"/>
            <wp:docPr id="18" name="Рисунок 18" descr="The Battle of Anghiari, by Leonardo Da V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Battle of Anghiari, by Leonardo Da Vinc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9C9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D. 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Renaissance artists brought new ways of depicting the </w:t>
      </w:r>
      <w:r w:rsidR="00DA12E9">
        <w:rPr>
          <w:rFonts w:ascii="Times New Roman" w:eastAsia="Times New Roman" w:hAnsi="Times New Roman" w:cs="Times New Roman"/>
          <w:color w:val="000000"/>
          <w:sz w:val="28"/>
          <w:szCs w:val="28"/>
        </w:rPr>
        <w:t>human figure and cavalry battle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. Art critics believe that Leonardo da V</w:t>
      </w:r>
      <w:r w:rsidR="00ED20EE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inci’s “The Battle of </w:t>
      </w:r>
      <w:proofErr w:type="spellStart"/>
      <w:r w:rsidR="00ED20EE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Anghiari</w:t>
      </w:r>
      <w:proofErr w:type="spellEnd"/>
      <w:r w:rsidR="00ED20EE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r w:rsidR="00DA12E9">
        <w:rPr>
          <w:rFonts w:ascii="Times New Roman" w:eastAsia="Times New Roman" w:hAnsi="Times New Roman" w:cs="Times New Roman"/>
          <w:color w:val="000000"/>
          <w:sz w:val="28"/>
          <w:szCs w:val="28"/>
        </w:rPr>
        <w:t>became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turning point in the understanding of the whole idea of battle painting</w:t>
      </w:r>
      <w:r w:rsidR="00DA12E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6738" w:rsidRPr="00D64910" w:rsidRDefault="00596738" w:rsidP="003271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6738" w:rsidRPr="00D64910" w:rsidRDefault="002139C9" w:rsidP="005967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E. 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Paintings with battle scenes from the time of Napoleon Bonaparte </w:t>
      </w:r>
      <w:proofErr w:type="gramStart"/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were intended mainly for public buildings and reached especially 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032CC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gramEnd"/>
      <w:r w:rsidR="00032CC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32CC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(impress) __________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dimensions. The artists painted not only 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55263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455263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(victory) _________</w:t>
      </w:r>
      <w:r w:rsidR="00DA12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battles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, but also the suffering of</w:t>
      </w:r>
      <w:r w:rsidR="00DA12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wounded and the grief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. Also, drawings which depicted the soldiers of different countries and types of troops with a detailed image of their uniforms</w:t>
      </w:r>
      <w:r w:rsidR="00DA12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12E9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became popular</w:t>
      </w:r>
      <w:r w:rsidR="00DA12E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 Russia, military paintings became popular under Peter</w:t>
      </w:r>
      <w:r w:rsidR="006A73C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I. The artworks were 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55263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032CC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(tradition) __________</w:t>
      </w:r>
      <w:r w:rsidR="00596738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patriotic, praising the courage and fighting spirit of the Russian army.</w:t>
      </w:r>
    </w:p>
    <w:p w:rsidR="00B46D3A" w:rsidRPr="00D64910" w:rsidRDefault="00B46D3A" w:rsidP="00CA78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5F7013" w:rsidTr="005F7013">
        <w:tc>
          <w:tcPr>
            <w:tcW w:w="1869" w:type="dxa"/>
          </w:tcPr>
          <w:p w:rsidR="005F7013" w:rsidRDefault="005F7013" w:rsidP="005F701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1869" w:type="dxa"/>
          </w:tcPr>
          <w:p w:rsidR="005F7013" w:rsidRDefault="005F7013" w:rsidP="005F701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1869" w:type="dxa"/>
          </w:tcPr>
          <w:p w:rsidR="005F7013" w:rsidRDefault="005F7013" w:rsidP="005F701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1869" w:type="dxa"/>
          </w:tcPr>
          <w:p w:rsidR="005F7013" w:rsidRDefault="005F7013" w:rsidP="005F701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1869" w:type="dxa"/>
          </w:tcPr>
          <w:p w:rsidR="005F7013" w:rsidRDefault="005F7013" w:rsidP="005F701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</w:t>
            </w:r>
          </w:p>
        </w:tc>
      </w:tr>
      <w:tr w:rsidR="005F7013" w:rsidTr="005F7013">
        <w:tc>
          <w:tcPr>
            <w:tcW w:w="1869" w:type="dxa"/>
          </w:tcPr>
          <w:p w:rsidR="005F7013" w:rsidRDefault="005F7013" w:rsidP="005F701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5F7013" w:rsidRDefault="005F7013" w:rsidP="005F701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5F7013" w:rsidRDefault="005F7013" w:rsidP="005F701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5F7013" w:rsidRDefault="005F7013" w:rsidP="005F701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5F7013" w:rsidRDefault="005F7013" w:rsidP="005F701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24377" w:rsidRPr="00D64910" w:rsidRDefault="00F24377" w:rsidP="005F70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4377" w:rsidRPr="00D64910" w:rsidRDefault="00686647" w:rsidP="00F243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66085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30D9E8" wp14:editId="7F247F41">
                <wp:simplePos x="0" y="0"/>
                <wp:positionH relativeFrom="margin">
                  <wp:align>left</wp:align>
                </wp:positionH>
                <wp:positionV relativeFrom="paragraph">
                  <wp:posOffset>927735</wp:posOffset>
                </wp:positionV>
                <wp:extent cx="5915025" cy="35242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D8C" w:rsidRPr="00D64910" w:rsidRDefault="00C86D8C" w:rsidP="00A948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491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plot     pit     Academy     panoramic     purchased     detachment     retreating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A30D9E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73.05pt;width:465.75pt;height:27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">
                <v:textbox>
                  <w:txbxContent>
                    <w:p w:rsidR="00C86D8C" w:rsidRPr="00D64910" w:rsidRDefault="00C86D8C" w:rsidP="00A948F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491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plot     pit     Academy     panoramic     purchased     detachment     retreating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4377" w:rsidRPr="00B660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Task 3.</w:t>
      </w:r>
      <w:r w:rsidR="00F24377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6A73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</w:t>
      </w:r>
      <w:r w:rsidR="00F24377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hich Russian artists are famous for their battle scenes?</w:t>
      </w:r>
      <w:r w:rsidR="00A35A37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One of them is the author of both the paintings we have seen.</w:t>
      </w:r>
      <w:r w:rsidR="0070180A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Read the text, fill in the gaps with the words from the box and say if the information below is true, false or not stated in the text.</w:t>
      </w:r>
      <w:r w:rsidR="0098132F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Make conclusions about the meanings of the words you do not know.</w:t>
      </w:r>
    </w:p>
    <w:p w:rsidR="00D92B5F" w:rsidRPr="00D64910" w:rsidRDefault="00D92B5F" w:rsidP="00D9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painting “The Living Bridge” </w:t>
      </w:r>
      <w:proofErr w:type="gramStart"/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was created</w:t>
      </w:r>
      <w:proofErr w:type="gramEnd"/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 1897</w:t>
      </w:r>
      <w:r w:rsidR="006A73C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was first presented at the spring exhibition of 1898 at the Imperial 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A948F0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A948F0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Arts in S</w:t>
      </w:r>
      <w:r w:rsid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t. 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Petersburg.</w:t>
      </w:r>
    </w:p>
    <w:p w:rsidR="00D92B5F" w:rsidRPr="00D64910" w:rsidRDefault="00D92B5F" w:rsidP="00D9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2B5F" w:rsidRPr="00D64910" w:rsidRDefault="00D92B5F" w:rsidP="00D9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C81095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C81095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1095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s based on the events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the Russo-Persian War (1804–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1813). A small </w:t>
      </w:r>
      <w:r w:rsidR="00B66085" w:rsidRPr="001B455C">
        <w:rPr>
          <w:rFonts w:ascii="Times New Roman" w:hAnsi="Times New Roman" w:cs="Times New Roman"/>
          <w:sz w:val="28"/>
          <w:szCs w:val="28"/>
        </w:rPr>
        <w:t>(</w:t>
      </w:r>
      <w:r w:rsidR="00C81095" w:rsidRPr="001B455C">
        <w:rPr>
          <w:rFonts w:ascii="Times New Roman" w:hAnsi="Times New Roman" w:cs="Times New Roman"/>
          <w:sz w:val="28"/>
          <w:szCs w:val="28"/>
        </w:rPr>
        <w:t>3</w:t>
      </w:r>
      <w:r w:rsidR="00B66085" w:rsidRPr="001B455C">
        <w:rPr>
          <w:rFonts w:ascii="Times New Roman" w:hAnsi="Times New Roman" w:cs="Times New Roman"/>
          <w:sz w:val="24"/>
          <w:szCs w:val="24"/>
        </w:rPr>
        <w:t>)</w:t>
      </w:r>
      <w:r w:rsidR="00C81095" w:rsidRPr="001B455C"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under the command of Colonel</w:t>
      </w:r>
      <w:r w:rsidR="00F87E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[ˈ</w:t>
      </w:r>
      <w:proofErr w:type="spellStart"/>
      <w:r w:rsidR="00F87EEA">
        <w:rPr>
          <w:rFonts w:ascii="Times New Roman" w:eastAsia="Times New Roman" w:hAnsi="Times New Roman" w:cs="Times New Roman"/>
          <w:color w:val="000000"/>
          <w:sz w:val="28"/>
          <w:szCs w:val="28"/>
        </w:rPr>
        <w:t>kɜːnəl</w:t>
      </w:r>
      <w:proofErr w:type="spellEnd"/>
      <w:r w:rsidR="00F87E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  <w:proofErr w:type="spellStart"/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Karyagin</w:t>
      </w:r>
      <w:proofErr w:type="spellEnd"/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was 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A761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A761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</w:t>
      </w:r>
      <w:r w:rsidR="006B2504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_ under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attack of the Persian army which was 10 times larger. On the </w:t>
      </w:r>
      <w:proofErr w:type="gramStart"/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way</w:t>
      </w:r>
      <w:proofErr w:type="gramEnd"/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there was a deep 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A761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C81095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across which it was necessary to carry two cannons that the detachment had. The soldiers threw themselves to the bottom of the </w:t>
      </w:r>
      <w:r w:rsidR="00DA59C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pit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, built a bridge with their bodies and saved both the cannons and the detachment.</w:t>
      </w:r>
      <w:r w:rsidR="00C81095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92B5F" w:rsidRPr="00D64910" w:rsidRDefault="00D92B5F" w:rsidP="00D9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2B5F" w:rsidRPr="00D64910" w:rsidRDefault="00F87EEA" w:rsidP="00D9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“The Living Bridge”</w:t>
      </w:r>
      <w:r w:rsidR="00D92B5F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made a great impression on Emperor Nicholas II, and he ordered the painting to be 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A761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A761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 </w:t>
      </w:r>
      <w:r w:rsidR="00D92B5F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for the Winter Palace.</w:t>
      </w:r>
    </w:p>
    <w:p w:rsidR="005140DA" w:rsidRPr="00D64910" w:rsidRDefault="005140DA" w:rsidP="00D9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140DA" w:rsidRPr="00D64910" w:rsidRDefault="00323130" w:rsidP="00D9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“The Horsemen” were painted in 1912 and used to be part of the original 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BA761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A7612"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painting “The Battle of Borodino”.</w:t>
      </w:r>
    </w:p>
    <w:p w:rsidR="00323130" w:rsidRPr="00D64910" w:rsidRDefault="00323130" w:rsidP="00D9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3130" w:rsidRPr="00D64910" w:rsidRDefault="00323130" w:rsidP="00D92B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The author of both paintings is Franz Roubaud</w:t>
      </w:r>
      <w:r w:rsid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r w:rsidR="00BF73B9"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>ruː</w:t>
      </w:r>
      <w:r w:rsidR="00492FCF"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>ˈ</w:t>
      </w:r>
      <w:proofErr w:type="spellStart"/>
      <w:r w:rsidR="00BF73B9"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>bɔ</w:t>
      </w:r>
      <w:proofErr w:type="spellEnd"/>
      <w:r w:rsidR="00BF73B9"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>ː</w:t>
      </w:r>
      <w:r w:rsid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 w:rsidR="00B66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(1856–</w:t>
      </w: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1928).</w:t>
      </w:r>
    </w:p>
    <w:p w:rsidR="00EB0698" w:rsidRPr="00D64910" w:rsidRDefault="00EB0698" w:rsidP="005F70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0698" w:rsidRPr="00D64910" w:rsidRDefault="00EB0698" w:rsidP="00EB06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1. Both the paintings show the events of the Patriotic War of 1812.</w:t>
      </w:r>
      <w:r w:rsidR="00D031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</w:t>
      </w:r>
    </w:p>
    <w:p w:rsidR="00EB0698" w:rsidRPr="00D64910" w:rsidRDefault="00EB0698" w:rsidP="00EB06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2. One of the paintings shows a heroic deed of the Russian soldiers.</w:t>
      </w:r>
      <w:r w:rsidR="00D031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</w:t>
      </w:r>
    </w:p>
    <w:p w:rsidR="00EB0698" w:rsidRPr="00D64910" w:rsidRDefault="00EB0698" w:rsidP="00EB06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color w:val="000000"/>
          <w:sz w:val="28"/>
          <w:szCs w:val="28"/>
        </w:rPr>
        <w:t>3. Both the paintings were created by an artist of the French origin.</w:t>
      </w:r>
      <w:r w:rsidR="00D031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</w:t>
      </w:r>
    </w:p>
    <w:p w:rsidR="00972D46" w:rsidRPr="00D64910" w:rsidRDefault="00972D46" w:rsidP="005F70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2D46" w:rsidRPr="00D64910" w:rsidRDefault="00972D46" w:rsidP="00EB06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Episode 2</w:t>
      </w:r>
      <w:r w:rsidR="00B660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The Green Hall</w:t>
      </w:r>
    </w:p>
    <w:p w:rsidR="00CA2837" w:rsidRPr="00D64910" w:rsidRDefault="00CA2837" w:rsidP="00EB06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2489" w:rsidRPr="00D64910" w:rsidRDefault="002661EC" w:rsidP="00EB06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660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Task 4.</w:t>
      </w:r>
      <w:r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Before we talk about</w:t>
      </w:r>
      <w:r w:rsidR="008C2489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the central painting of the museum and its author, let us pay attention to more battle scenes. Find the paintings below in the hall and match them with their names.</w:t>
      </w: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3822"/>
        <w:gridCol w:w="5522"/>
      </w:tblGrid>
      <w:tr w:rsidR="000B69C1" w:rsidRPr="00D64910" w:rsidTr="007D28DE">
        <w:tc>
          <w:tcPr>
            <w:tcW w:w="3822" w:type="dxa"/>
          </w:tcPr>
          <w:p w:rsidR="007D28DE" w:rsidRPr="00D64910" w:rsidRDefault="001159D4" w:rsidP="001159D4">
            <w:pPr>
              <w:tabs>
                <w:tab w:val="center" w:pos="1803"/>
              </w:tabs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A.</w:t>
            </w: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="007D28DE" w:rsidRPr="00D6491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3810</wp:posOffset>
                  </wp:positionV>
                  <wp:extent cx="1409700" cy="1742440"/>
                  <wp:effectExtent l="0" t="0" r="0" b="0"/>
                  <wp:wrapSquare wrapText="bothSides"/>
                  <wp:docPr id="23" name="Рисунок 23" descr="https://panoramaborodino.museum-online.moscow/api/spf/QGdRMdWsUhHZv3ZklUO6QV994Hjw3kULYtKLZkEnJKVkLpyjsonUhYIYl0hQlEzJ.jpg?w=650&amp;h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anoramaborodino.museum-online.moscow/api/spf/QGdRMdWsUhHZv3ZklUO6QV994Hjw3kULYtKLZkEnJKVkLpyjsonUhYIYl0hQlEzJ.jpg?w=650&amp;h=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2" w:type="dxa"/>
          </w:tcPr>
          <w:p w:rsidR="007D28DE" w:rsidRPr="00D64910" w:rsidRDefault="003E2EE3" w:rsidP="00F87EEA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The Feat of </w:t>
            </w:r>
            <w:proofErr w:type="spellStart"/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</w:t>
            </w:r>
            <w:r w:rsidR="00BF7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aevsk</w:t>
            </w:r>
            <w:r w:rsidR="00AA4C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</w:t>
            </w:r>
            <w:r w:rsidR="00F8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i’</w:t>
            </w:r>
            <w:r w:rsidR="00BF7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</w:t>
            </w:r>
            <w:proofErr w:type="spellEnd"/>
            <w:r w:rsidR="00BF7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Soldiers at </w:t>
            </w:r>
            <w:proofErr w:type="spellStart"/>
            <w:r w:rsidR="00BF7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Saltanovka</w:t>
            </w:r>
            <w:proofErr w:type="spellEnd"/>
          </w:p>
        </w:tc>
      </w:tr>
      <w:tr w:rsidR="000B69C1" w:rsidRPr="00D64910" w:rsidTr="007D28DE">
        <w:tc>
          <w:tcPr>
            <w:tcW w:w="3822" w:type="dxa"/>
          </w:tcPr>
          <w:p w:rsidR="007D28DE" w:rsidRPr="00D64910" w:rsidRDefault="001159D4" w:rsidP="001159D4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B. </w:t>
            </w:r>
            <w:r w:rsidRPr="00D6491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2231171" cy="1352550"/>
                  <wp:effectExtent l="0" t="0" r="0" b="0"/>
                  <wp:docPr id="24" name="Рисунок 24" descr="https://panoramaborodino.museum-online.moscow/api/spf/A2EP7E6nG9HBBmkTMGC9cJOFZ7UI6Qvk8OleXrhJKOt0dmO2rd9tjhTl6mJ0lOjk.jpg?w=1450&amp;h=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anoramaborodino.museum-online.moscow/api/spf/A2EP7E6nG9HBBmkTMGC9cJOFZ7UI6Qvk8OleXrhJKOt0dmO2rd9tjhTl6mJ0lOjk.jpg?w=1450&amp;h=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499" cy="137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7D28DE" w:rsidRPr="00D64910" w:rsidRDefault="003E2EE3" w:rsidP="00EB0698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Fight for the Banner. The Feat of Horse Guards </w:t>
            </w:r>
            <w:proofErr w:type="spellStart"/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Gavril</w:t>
            </w:r>
            <w:r w:rsidR="00BF7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</w:t>
            </w:r>
            <w:proofErr w:type="spellEnd"/>
            <w:r w:rsidR="00BF7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and </w:t>
            </w:r>
            <w:proofErr w:type="spellStart"/>
            <w:r w:rsidR="00BF7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Omelchenko</w:t>
            </w:r>
            <w:proofErr w:type="spellEnd"/>
            <w:r w:rsidR="00BF7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at Austerlitz</w:t>
            </w:r>
          </w:p>
        </w:tc>
      </w:tr>
      <w:tr w:rsidR="000B69C1" w:rsidRPr="00D64910" w:rsidTr="007D28DE">
        <w:tc>
          <w:tcPr>
            <w:tcW w:w="3822" w:type="dxa"/>
          </w:tcPr>
          <w:p w:rsidR="007D28DE" w:rsidRPr="00D64910" w:rsidRDefault="001159D4" w:rsidP="00A92A9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C.</w:t>
            </w:r>
            <w:r w:rsidR="00A92A90"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92A90" w:rsidRPr="00D64910">
              <w:rPr>
                <w:rFonts w:ascii="Times New Roman" w:hAnsi="Times New Roman" w:cs="Times New Roman"/>
                <w:noProof/>
                <w:lang w:val="ru-RU"/>
              </w:rPr>
              <w:drawing>
                <wp:inline distT="0" distB="0" distL="0" distR="0">
                  <wp:extent cx="2227580" cy="1722016"/>
                  <wp:effectExtent l="0" t="0" r="1270" b="0"/>
                  <wp:docPr id="25" name="Рисунок 25" descr="https://panoramaborodino.museum-online.moscow/api/spf/UpDok-W386W6OOtUD0xPL0jttD0-3j1EEseTlV3-G0Df8aggcO4onG7Sjx5rYz8u.jpg?w=1150&amp;h=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anoramaborodino.museum-online.moscow/api/spf/UpDok-W386W6OOtUD0xPL0jttD0-3j1EEseTlV3-G0Df8aggcO4onG7Sjx5rYz8u.jpg?w=1150&amp;h=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780" cy="173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7D28DE" w:rsidRPr="00D64910" w:rsidRDefault="00BF73B9" w:rsidP="00EB0698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The Battle for Smolensk</w:t>
            </w:r>
          </w:p>
        </w:tc>
      </w:tr>
      <w:tr w:rsidR="000B69C1" w:rsidRPr="00D64910" w:rsidTr="007D28DE">
        <w:tc>
          <w:tcPr>
            <w:tcW w:w="3822" w:type="dxa"/>
          </w:tcPr>
          <w:p w:rsidR="007D28DE" w:rsidRPr="00D64910" w:rsidRDefault="001159D4" w:rsidP="000907C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D.</w:t>
            </w:r>
            <w:r w:rsidR="00F66258"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907CF" w:rsidRPr="00D6491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2221062" cy="1352550"/>
                  <wp:effectExtent l="0" t="0" r="8255" b="0"/>
                  <wp:docPr id="27" name="Рисунок 27" descr="https://panoramaborodino.museum-online.moscow/api/spf/o9ZIpOMZhGGdZFXF5LJPF-2BsbswMB1iXM00v6NmBw2xlcD9R0VTliG4Daa1CGa5.jpg?w=1450&amp;h=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anoramaborodino.museum-online.moscow/api/spf/o9ZIpOMZhGGdZFXF5LJPF-2BsbswMB1iXM00v6NmBw2xlcD9R0VTliG4Daa1CGa5.jpg?w=1450&amp;h=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50" cy="136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7D28DE" w:rsidRPr="00D64910" w:rsidRDefault="003E2EE3" w:rsidP="004E28A4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Pursuit of French Mounted Rangers by Horse Guards</w:t>
            </w:r>
            <w:r w:rsidR="00BF7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near </w:t>
            </w:r>
            <w:proofErr w:type="spellStart"/>
            <w:r w:rsidR="00BF7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Polotsk</w:t>
            </w:r>
            <w:proofErr w:type="spellEnd"/>
            <w:r w:rsidR="00BF7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on August 6</w:t>
            </w:r>
            <w:r w:rsidR="004E28A4" w:rsidRPr="004E28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th</w:t>
            </w:r>
            <w:r w:rsidR="004E28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BF7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1812</w:t>
            </w:r>
          </w:p>
        </w:tc>
      </w:tr>
      <w:tr w:rsidR="000907CF" w:rsidRPr="00D64910" w:rsidTr="007D28DE">
        <w:tc>
          <w:tcPr>
            <w:tcW w:w="3822" w:type="dxa"/>
          </w:tcPr>
          <w:p w:rsidR="00A92A90" w:rsidRPr="00D64910" w:rsidRDefault="00A92A90" w:rsidP="000B69C1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E.</w:t>
            </w:r>
            <w:r w:rsidR="000B69C1" w:rsidRPr="00D64910">
              <w:rPr>
                <w:rFonts w:ascii="Times New Roman" w:hAnsi="Times New Roman" w:cs="Times New Roman"/>
              </w:rPr>
              <w:t xml:space="preserve"> </w:t>
            </w:r>
            <w:r w:rsidR="000B69C1" w:rsidRPr="00D6491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2159073" cy="1438275"/>
                  <wp:effectExtent l="0" t="0" r="0" b="0"/>
                  <wp:docPr id="26" name="Рисунок 26" descr="https://panoramaborodino.museum-online.moscow/api/spf/bN8zI176kuCHhRWYBJIhd4mzSqOyWG6cwJnxJBnmumsnjobWYWMSrh3OJx5oloYd.jpg?w=1300&amp;h=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anoramaborodino.museum-online.moscow/api/spf/bN8zI176kuCHhRWYBJIhd4mzSqOyWG6cwJnxJBnmumsnjobWYWMSrh3OJx5oloYd.jpg?w=1300&amp;h=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023" cy="144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A92A90" w:rsidRPr="00D64910" w:rsidRDefault="00BF73B9" w:rsidP="00EB0698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Attack of the Lithuanians</w:t>
            </w:r>
          </w:p>
        </w:tc>
      </w:tr>
    </w:tbl>
    <w:p w:rsidR="008C2489" w:rsidRPr="00D64910" w:rsidRDefault="008C2489" w:rsidP="00EB06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3E2EE3" w:rsidTr="005F7013">
        <w:tc>
          <w:tcPr>
            <w:tcW w:w="1868" w:type="dxa"/>
          </w:tcPr>
          <w:p w:rsidR="003E2EE3" w:rsidRDefault="003E2EE3" w:rsidP="003E2EE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1869" w:type="dxa"/>
          </w:tcPr>
          <w:p w:rsidR="003E2EE3" w:rsidRDefault="003E2EE3" w:rsidP="003E2EE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1869" w:type="dxa"/>
          </w:tcPr>
          <w:p w:rsidR="003E2EE3" w:rsidRDefault="003E2EE3" w:rsidP="003E2EE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1869" w:type="dxa"/>
          </w:tcPr>
          <w:p w:rsidR="003E2EE3" w:rsidRDefault="003E2EE3" w:rsidP="003E2EE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1869" w:type="dxa"/>
          </w:tcPr>
          <w:p w:rsidR="003E2EE3" w:rsidRDefault="003E2EE3" w:rsidP="003E2EE3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</w:t>
            </w:r>
          </w:p>
        </w:tc>
      </w:tr>
      <w:tr w:rsidR="003E2EE3" w:rsidTr="005F7013">
        <w:tc>
          <w:tcPr>
            <w:tcW w:w="1868" w:type="dxa"/>
          </w:tcPr>
          <w:p w:rsidR="003E2EE3" w:rsidRDefault="003E2EE3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3E2EE3" w:rsidRDefault="003E2EE3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3E2EE3" w:rsidRDefault="003E2EE3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3E2EE3" w:rsidRDefault="003E2EE3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3E2EE3" w:rsidRDefault="003E2EE3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40D93" w:rsidRDefault="00D64910" w:rsidP="009813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177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Task 5.</w:t>
      </w:r>
      <w:r w:rsidR="00E8472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Match the adjectives from the chart with the feelings they describe. The glossary may help you.</w:t>
      </w:r>
    </w:p>
    <w:p w:rsidR="00140D93" w:rsidRDefault="00140D93" w:rsidP="009813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6515"/>
        <w:gridCol w:w="2829"/>
      </w:tblGrid>
      <w:tr w:rsidR="00140D93" w:rsidTr="00770A8D">
        <w:tc>
          <w:tcPr>
            <w:tcW w:w="6515" w:type="dxa"/>
          </w:tcPr>
          <w:p w:rsidR="00140D93" w:rsidRPr="00140D93" w:rsidRDefault="0081194C" w:rsidP="00770A8D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A. </w:t>
            </w:r>
            <w:r w:rsidR="00140D93" w:rsidRPr="00140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Miserable</w:t>
            </w:r>
            <w:r w:rsidR="00140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h</w:t>
            </w:r>
            <w:r w:rsidR="00140D93" w:rsidRPr="00140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eartbroken</w:t>
            </w:r>
            <w:r w:rsidR="00140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g</w:t>
            </w:r>
            <w:r w:rsidR="00140D93" w:rsidRPr="00140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loomy</w:t>
            </w:r>
            <w:r w:rsidR="00A56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f</w:t>
            </w:r>
            <w:r w:rsidR="00A566D9" w:rsidRPr="00A56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rustrated</w:t>
            </w:r>
            <w:r w:rsidR="00A56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r</w:t>
            </w:r>
            <w:r w:rsidR="00A566D9" w:rsidRPr="00A56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egretful</w:t>
            </w:r>
          </w:p>
        </w:tc>
        <w:tc>
          <w:tcPr>
            <w:tcW w:w="2829" w:type="dxa"/>
          </w:tcPr>
          <w:p w:rsidR="00140D93" w:rsidRPr="00140D93" w:rsidRDefault="007B5BFB" w:rsidP="00770A8D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Pride</w:t>
            </w:r>
          </w:p>
        </w:tc>
      </w:tr>
      <w:tr w:rsidR="00140D93" w:rsidTr="00770A8D">
        <w:tc>
          <w:tcPr>
            <w:tcW w:w="6515" w:type="dxa"/>
          </w:tcPr>
          <w:p w:rsidR="00140D93" w:rsidRPr="00140D93" w:rsidRDefault="0081194C" w:rsidP="00770A8D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B. </w:t>
            </w:r>
            <w:r w:rsidR="00A566D9" w:rsidRPr="00A56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Furious</w:t>
            </w:r>
            <w:r w:rsidR="00A56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enraged</w:t>
            </w:r>
          </w:p>
        </w:tc>
        <w:tc>
          <w:tcPr>
            <w:tcW w:w="2829" w:type="dxa"/>
          </w:tcPr>
          <w:p w:rsidR="00140D93" w:rsidRPr="00140D93" w:rsidRDefault="007B5BFB" w:rsidP="00770A8D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Confidence</w:t>
            </w:r>
          </w:p>
        </w:tc>
      </w:tr>
      <w:tr w:rsidR="00140D93" w:rsidTr="00770A8D">
        <w:tc>
          <w:tcPr>
            <w:tcW w:w="6515" w:type="dxa"/>
          </w:tcPr>
          <w:p w:rsidR="00140D93" w:rsidRPr="00140D93" w:rsidRDefault="0081194C" w:rsidP="00770A8D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C. </w:t>
            </w:r>
            <w:r w:rsidR="00A566D9" w:rsidRPr="00A56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Baffled</w:t>
            </w:r>
            <w:r w:rsidR="00A56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s</w:t>
            </w:r>
            <w:r w:rsidR="00A566D9" w:rsidRPr="00A56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tupefied</w:t>
            </w:r>
            <w:r w:rsidR="00A56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b</w:t>
            </w:r>
            <w:r w:rsidR="00A566D9" w:rsidRPr="00A56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ewildered</w:t>
            </w:r>
            <w:r w:rsidR="00A56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p</w:t>
            </w:r>
            <w:r w:rsidR="00A566D9" w:rsidRPr="00A566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erplexed</w:t>
            </w:r>
          </w:p>
        </w:tc>
        <w:tc>
          <w:tcPr>
            <w:tcW w:w="2829" w:type="dxa"/>
          </w:tcPr>
          <w:p w:rsidR="00140D93" w:rsidRPr="00140D93" w:rsidRDefault="007B5BFB" w:rsidP="00770A8D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Fear</w:t>
            </w:r>
          </w:p>
        </w:tc>
      </w:tr>
      <w:tr w:rsidR="00140D93" w:rsidTr="00770A8D">
        <w:tc>
          <w:tcPr>
            <w:tcW w:w="6515" w:type="dxa"/>
          </w:tcPr>
          <w:p w:rsidR="00140D93" w:rsidRPr="00140D93" w:rsidRDefault="0081194C" w:rsidP="00770A8D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D. </w:t>
            </w:r>
            <w:r w:rsidRP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Petrified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t</w:t>
            </w:r>
            <w:r w:rsidRP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errified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p</w:t>
            </w:r>
            <w:r w:rsidRP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anicky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a</w:t>
            </w:r>
            <w:r w:rsidRP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nxious</w:t>
            </w:r>
          </w:p>
        </w:tc>
        <w:tc>
          <w:tcPr>
            <w:tcW w:w="2829" w:type="dxa"/>
          </w:tcPr>
          <w:p w:rsidR="00140D93" w:rsidRPr="00140D93" w:rsidRDefault="007B5BFB" w:rsidP="00770A8D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Shock</w:t>
            </w:r>
          </w:p>
        </w:tc>
      </w:tr>
      <w:tr w:rsidR="00140D93" w:rsidTr="00770A8D">
        <w:tc>
          <w:tcPr>
            <w:tcW w:w="6515" w:type="dxa"/>
          </w:tcPr>
          <w:p w:rsidR="00140D93" w:rsidRPr="00140D93" w:rsidRDefault="0081194C" w:rsidP="00770A8D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E. C</w:t>
            </w:r>
            <w:r w:rsidRP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alm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h</w:t>
            </w:r>
            <w:r w:rsidRP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opeful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confident, r</w:t>
            </w:r>
            <w:r w:rsidRP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elieved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i</w:t>
            </w:r>
            <w:r w:rsidRP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nspired</w:t>
            </w:r>
          </w:p>
        </w:tc>
        <w:tc>
          <w:tcPr>
            <w:tcW w:w="2829" w:type="dxa"/>
          </w:tcPr>
          <w:p w:rsidR="00140D93" w:rsidRPr="00140D93" w:rsidRDefault="007B5BFB" w:rsidP="00770A8D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Anger</w:t>
            </w:r>
          </w:p>
        </w:tc>
      </w:tr>
      <w:tr w:rsidR="0081194C" w:rsidTr="00770A8D">
        <w:tc>
          <w:tcPr>
            <w:tcW w:w="6515" w:type="dxa"/>
          </w:tcPr>
          <w:p w:rsidR="0081194C" w:rsidRPr="0081194C" w:rsidRDefault="0081194C" w:rsidP="00770A8D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F. Proud, d</w:t>
            </w:r>
            <w:r w:rsidRP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ignified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t</w:t>
            </w:r>
            <w:r w:rsidRPr="008119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riumphant</w:t>
            </w:r>
          </w:p>
        </w:tc>
        <w:tc>
          <w:tcPr>
            <w:tcW w:w="2829" w:type="dxa"/>
          </w:tcPr>
          <w:p w:rsidR="0081194C" w:rsidRPr="00140D93" w:rsidRDefault="007B5BFB" w:rsidP="00770A8D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 Sadness</w:t>
            </w:r>
          </w:p>
        </w:tc>
      </w:tr>
    </w:tbl>
    <w:p w:rsidR="00D64910" w:rsidRDefault="00D64910" w:rsidP="009813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BD5F2F" w:rsidTr="00BD5F2F">
        <w:tc>
          <w:tcPr>
            <w:tcW w:w="1557" w:type="dxa"/>
          </w:tcPr>
          <w:p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1557" w:type="dxa"/>
          </w:tcPr>
          <w:p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1557" w:type="dxa"/>
          </w:tcPr>
          <w:p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  <w:tc>
          <w:tcPr>
            <w:tcW w:w="1558" w:type="dxa"/>
          </w:tcPr>
          <w:p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</w:t>
            </w:r>
          </w:p>
        </w:tc>
        <w:tc>
          <w:tcPr>
            <w:tcW w:w="1558" w:type="dxa"/>
          </w:tcPr>
          <w:p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</w:t>
            </w:r>
          </w:p>
        </w:tc>
        <w:tc>
          <w:tcPr>
            <w:tcW w:w="1558" w:type="dxa"/>
          </w:tcPr>
          <w:p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</w:t>
            </w:r>
          </w:p>
        </w:tc>
      </w:tr>
      <w:tr w:rsidR="00BD5F2F" w:rsidTr="00BD5F2F">
        <w:tc>
          <w:tcPr>
            <w:tcW w:w="1557" w:type="dxa"/>
          </w:tcPr>
          <w:p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7" w:type="dxa"/>
          </w:tcPr>
          <w:p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7" w:type="dxa"/>
          </w:tcPr>
          <w:p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8" w:type="dxa"/>
          </w:tcPr>
          <w:p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8" w:type="dxa"/>
          </w:tcPr>
          <w:p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8" w:type="dxa"/>
          </w:tcPr>
          <w:p w:rsidR="00BD5F2F" w:rsidRDefault="00BD5F2F" w:rsidP="00BD5F2F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D5F2F" w:rsidRDefault="00BD5F2F" w:rsidP="005F70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8132F" w:rsidRPr="00D64910" w:rsidRDefault="0098132F" w:rsidP="009813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960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Task </w:t>
      </w:r>
      <w:r w:rsidR="00D64910" w:rsidRPr="00D960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6</w:t>
      </w:r>
      <w:r w:rsidRPr="00D960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Look at the list of features and tick</w:t>
      </w:r>
      <w:r w:rsidR="003742D9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(V)</w:t>
      </w:r>
      <w:r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the ones that you believe to be common for the </w:t>
      </w:r>
      <w:r w:rsidR="003B087C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five</w:t>
      </w:r>
      <w:r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paintings</w:t>
      </w:r>
      <w:r w:rsidR="00F66258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above and any other battle scenes in the hall</w:t>
      </w:r>
      <w:r w:rsid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Share and explain you</w:t>
      </w:r>
      <w:r w:rsidR="00BD5F2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 ideas using the questions below and the adjectives from Task 5.</w:t>
      </w:r>
      <w:r w:rsidR="00761D6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The information from Appendix may help you.</w:t>
      </w:r>
    </w:p>
    <w:p w:rsidR="0098132F" w:rsidRPr="00D64910" w:rsidRDefault="0098132F" w:rsidP="00FD1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845"/>
        <w:gridCol w:w="8499"/>
      </w:tblGrid>
      <w:tr w:rsidR="003742D9" w:rsidRPr="00D64910" w:rsidTr="00770A8D">
        <w:tc>
          <w:tcPr>
            <w:tcW w:w="845" w:type="dxa"/>
          </w:tcPr>
          <w:p w:rsidR="003742D9" w:rsidRPr="00D64910" w:rsidRDefault="003742D9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99" w:type="dxa"/>
          </w:tcPr>
          <w:p w:rsidR="003742D9" w:rsidRPr="00D64910" w:rsidRDefault="003742D9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Heroic pathos</w:t>
            </w:r>
          </w:p>
        </w:tc>
      </w:tr>
      <w:tr w:rsidR="003742D9" w:rsidRPr="00D64910" w:rsidTr="00770A8D">
        <w:tc>
          <w:tcPr>
            <w:tcW w:w="845" w:type="dxa"/>
          </w:tcPr>
          <w:p w:rsidR="003742D9" w:rsidRPr="00D64910" w:rsidRDefault="003742D9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99" w:type="dxa"/>
          </w:tcPr>
          <w:p w:rsidR="003742D9" w:rsidRPr="00D64910" w:rsidRDefault="003742D9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Demonstration of glorious victories</w:t>
            </w:r>
          </w:p>
        </w:tc>
      </w:tr>
      <w:tr w:rsidR="00700568" w:rsidRPr="00D64910" w:rsidTr="00770A8D">
        <w:tc>
          <w:tcPr>
            <w:tcW w:w="845" w:type="dxa"/>
          </w:tcPr>
          <w:p w:rsidR="00700568" w:rsidRPr="00D64910" w:rsidRDefault="00700568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99" w:type="dxa"/>
          </w:tcPr>
          <w:p w:rsidR="00700568" w:rsidRPr="00D64910" w:rsidRDefault="003B087C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Depicting panic, frustration and misery</w:t>
            </w:r>
          </w:p>
        </w:tc>
      </w:tr>
      <w:tr w:rsidR="003742D9" w:rsidRPr="00D64910" w:rsidTr="00770A8D">
        <w:tc>
          <w:tcPr>
            <w:tcW w:w="845" w:type="dxa"/>
          </w:tcPr>
          <w:p w:rsidR="003742D9" w:rsidRPr="00D64910" w:rsidRDefault="003742D9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99" w:type="dxa"/>
          </w:tcPr>
          <w:p w:rsidR="003742D9" w:rsidRPr="00D64910" w:rsidRDefault="00700568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Demonstration of large-scale and epic events</w:t>
            </w:r>
          </w:p>
        </w:tc>
      </w:tr>
      <w:tr w:rsidR="003742D9" w:rsidRPr="00D64910" w:rsidTr="00770A8D">
        <w:tc>
          <w:tcPr>
            <w:tcW w:w="845" w:type="dxa"/>
          </w:tcPr>
          <w:p w:rsidR="003742D9" w:rsidRPr="00D64910" w:rsidRDefault="003742D9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99" w:type="dxa"/>
          </w:tcPr>
          <w:p w:rsidR="003742D9" w:rsidRPr="00D64910" w:rsidRDefault="00700568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Detail, realism, historical authenticity, portrait-like images</w:t>
            </w:r>
          </w:p>
        </w:tc>
      </w:tr>
      <w:tr w:rsidR="003742D9" w:rsidRPr="00D64910" w:rsidTr="00770A8D">
        <w:tc>
          <w:tcPr>
            <w:tcW w:w="845" w:type="dxa"/>
          </w:tcPr>
          <w:p w:rsidR="003742D9" w:rsidRPr="00D64910" w:rsidRDefault="003742D9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99" w:type="dxa"/>
          </w:tcPr>
          <w:p w:rsidR="003742D9" w:rsidRPr="00D64910" w:rsidRDefault="00700568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Dynamism and intensive action</w:t>
            </w:r>
          </w:p>
        </w:tc>
      </w:tr>
      <w:tr w:rsidR="003742D9" w:rsidRPr="00D64910" w:rsidTr="00770A8D">
        <w:tc>
          <w:tcPr>
            <w:tcW w:w="845" w:type="dxa"/>
          </w:tcPr>
          <w:p w:rsidR="003742D9" w:rsidRPr="00D64910" w:rsidRDefault="003742D9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99" w:type="dxa"/>
          </w:tcPr>
          <w:p w:rsidR="003742D9" w:rsidRPr="00D64910" w:rsidRDefault="00700568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Drama and high intensity of emotions</w:t>
            </w:r>
          </w:p>
        </w:tc>
      </w:tr>
      <w:tr w:rsidR="003742D9" w:rsidRPr="00D64910" w:rsidTr="00770A8D">
        <w:tc>
          <w:tcPr>
            <w:tcW w:w="845" w:type="dxa"/>
          </w:tcPr>
          <w:p w:rsidR="003742D9" w:rsidRPr="00D64910" w:rsidRDefault="003742D9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99" w:type="dxa"/>
          </w:tcPr>
          <w:p w:rsidR="003742D9" w:rsidRPr="00D64910" w:rsidRDefault="00700568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Deep ideological content and symbolism</w:t>
            </w:r>
          </w:p>
        </w:tc>
      </w:tr>
      <w:tr w:rsidR="003742D9" w:rsidRPr="00D64910" w:rsidTr="00770A8D">
        <w:tc>
          <w:tcPr>
            <w:tcW w:w="845" w:type="dxa"/>
          </w:tcPr>
          <w:p w:rsidR="003742D9" w:rsidRPr="00D64910" w:rsidRDefault="003742D9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99" w:type="dxa"/>
          </w:tcPr>
          <w:p w:rsidR="003742D9" w:rsidRPr="00D64910" w:rsidRDefault="00700568" w:rsidP="00FD1D3F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Regret about the tragedies of war</w:t>
            </w:r>
            <w:r w:rsidR="009B5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and personal fate</w:t>
            </w:r>
          </w:p>
        </w:tc>
      </w:tr>
    </w:tbl>
    <w:p w:rsidR="0098132F" w:rsidRPr="00D64910" w:rsidRDefault="0098132F" w:rsidP="00FD1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D68" w:rsidRPr="000F35CE" w:rsidRDefault="000F35CE" w:rsidP="00761D68">
      <w:pPr>
        <w:pStyle w:val="af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5CE">
        <w:rPr>
          <w:rFonts w:ascii="Times New Roman" w:eastAsia="Times New Roman" w:hAnsi="Times New Roman" w:cs="Times New Roman"/>
          <w:color w:val="000000"/>
          <w:sz w:val="28"/>
          <w:szCs w:val="28"/>
        </w:rPr>
        <w:t>What is happening in the picture?</w:t>
      </w:r>
    </w:p>
    <w:p w:rsidR="000F35CE" w:rsidRPr="000F35CE" w:rsidRDefault="000F35CE" w:rsidP="00761D68">
      <w:pPr>
        <w:pStyle w:val="af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5CE">
        <w:rPr>
          <w:rFonts w:ascii="Times New Roman" w:eastAsia="Times New Roman" w:hAnsi="Times New Roman" w:cs="Times New Roman"/>
          <w:color w:val="000000"/>
          <w:sz w:val="28"/>
          <w:szCs w:val="28"/>
        </w:rPr>
        <w:t>Who is shown in the picture?</w:t>
      </w:r>
    </w:p>
    <w:p w:rsidR="000F35CE" w:rsidRPr="000F35CE" w:rsidRDefault="000F35CE" w:rsidP="000F35CE">
      <w:pPr>
        <w:pStyle w:val="af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5CE">
        <w:rPr>
          <w:rFonts w:ascii="Times New Roman" w:eastAsia="Times New Roman" w:hAnsi="Times New Roman" w:cs="Times New Roman"/>
          <w:color w:val="000000"/>
          <w:sz w:val="28"/>
          <w:szCs w:val="28"/>
        </w:rPr>
        <w:t>What do you think the characters’ feelings are?</w:t>
      </w:r>
    </w:p>
    <w:p w:rsidR="000F35CE" w:rsidRPr="000F35CE" w:rsidRDefault="000F35CE" w:rsidP="000F35CE">
      <w:pPr>
        <w:pStyle w:val="af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5CE">
        <w:rPr>
          <w:rFonts w:ascii="Times New Roman" w:eastAsia="Times New Roman" w:hAnsi="Times New Roman" w:cs="Times New Roman"/>
          <w:color w:val="000000"/>
          <w:sz w:val="28"/>
          <w:szCs w:val="28"/>
        </w:rPr>
        <w:t>How does the artist show the dynamics of the batt</w:t>
      </w:r>
      <w:r w:rsidR="00454AF2"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 w:rsidRPr="000F35CE">
        <w:rPr>
          <w:rFonts w:ascii="Times New Roman" w:eastAsia="Times New Roman" w:hAnsi="Times New Roman" w:cs="Times New Roman"/>
          <w:color w:val="000000"/>
          <w:sz w:val="28"/>
          <w:szCs w:val="28"/>
        </w:rPr>
        <w:t>e?</w:t>
      </w:r>
    </w:p>
    <w:p w:rsidR="00F600EF" w:rsidRPr="00D64910" w:rsidRDefault="00F600EF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5158" w:rsidRPr="00D64910" w:rsidRDefault="00185158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Episode 3</w:t>
      </w:r>
      <w:r w:rsidR="00D960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The Battle </w:t>
      </w:r>
      <w:r w:rsidR="006866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of Borodino</w:t>
      </w:r>
    </w:p>
    <w:p w:rsidR="00185158" w:rsidRPr="00D64910" w:rsidRDefault="00185158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235FE" w:rsidRDefault="009C60AC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960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Task </w:t>
      </w:r>
      <w:r w:rsidR="00D64910" w:rsidRPr="00D960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7</w:t>
      </w:r>
      <w:r w:rsidRPr="00D960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="00F14B4C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3235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Who created the panoramic painting “The Battle of Borodino”? What is the history of the painting</w:t>
      </w:r>
      <w:r w:rsidR="00D960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="003235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and why do we see </w:t>
      </w:r>
      <w:r w:rsidR="00D960C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 part of it</w:t>
      </w:r>
      <w:r w:rsidR="003235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at t</w:t>
      </w:r>
      <w:r w:rsidR="0020387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he entrance to the exhibition? R</w:t>
      </w:r>
      <w:r w:rsidR="003235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ead the text and choose the correct options. Only one answer is correct.</w:t>
      </w:r>
    </w:p>
    <w:p w:rsidR="003235FE" w:rsidRDefault="003235FE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A23E62" w:rsidRDefault="00BF73B9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>Who was Franz Roubaud</w:t>
      </w:r>
      <w:r w:rsidR="008E727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to which national school of painting his art belongs? Franz Roubaud was born into a French family in Odessa</w:t>
      </w:r>
      <w:r w:rsidR="008E727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kept his French citizenship until 1914. French was his mother</w:t>
      </w:r>
      <w:r w:rsidR="008E7275">
        <w:rPr>
          <w:rFonts w:ascii="Times New Roman" w:eastAsia="Times New Roman" w:hAnsi="Times New Roman" w:cs="Times New Roman"/>
          <w:color w:val="000000"/>
          <w:sz w:val="28"/>
          <w:szCs w:val="28"/>
        </w:rPr>
        <w:t>’s</w:t>
      </w:r>
      <w:r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tongue. His surviving correspondence allows us to see that </w:t>
      </w:r>
      <w:proofErr w:type="spellStart"/>
      <w:r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>Roubaud’s</w:t>
      </w:r>
      <w:proofErr w:type="spellEnd"/>
      <w:r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Russian was good</w:t>
      </w:r>
      <w:r w:rsidR="00491E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Over the course of his many years </w:t>
      </w:r>
      <w:r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living in Munich</w:t>
      </w:r>
      <w:r w:rsidR="008E727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artist acquired good German. In the Roubaud household in Munich</w:t>
      </w:r>
      <w:r w:rsidR="008E727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It</w:t>
      </w:r>
      <w:r w:rsidR="00192B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alian </w:t>
      </w:r>
      <w:proofErr w:type="gramStart"/>
      <w:r w:rsidR="00192B07">
        <w:rPr>
          <w:rFonts w:ascii="Times New Roman" w:eastAsia="Times New Roman" w:hAnsi="Times New Roman" w:cs="Times New Roman"/>
          <w:color w:val="000000"/>
          <w:sz w:val="28"/>
          <w:szCs w:val="28"/>
        </w:rPr>
        <w:t>was also sometimes spoken</w:t>
      </w:r>
      <w:proofErr w:type="gramEnd"/>
      <w:r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>. Finally, we must assume some knowledge of Polish also: as a young man Roubaud spent some time in Poland. But, nevertheless, Roubaud referred</w:t>
      </w:r>
      <w:r w:rsidR="00A23E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himself as a Russian artist,</w:t>
      </w:r>
      <w:r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1EF6">
        <w:rPr>
          <w:rFonts w:ascii="Times New Roman" w:eastAsia="Times New Roman" w:hAnsi="Times New Roman" w:cs="Times New Roman"/>
          <w:color w:val="000000"/>
          <w:sz w:val="28"/>
          <w:szCs w:val="28"/>
        </w:rPr>
        <w:t>“</w:t>
      </w:r>
      <w:r w:rsidRPr="00BF73B9">
        <w:rPr>
          <w:rFonts w:ascii="Times New Roman" w:eastAsia="Times New Roman" w:hAnsi="Times New Roman" w:cs="Times New Roman"/>
          <w:color w:val="000000"/>
          <w:sz w:val="28"/>
          <w:szCs w:val="28"/>
        </w:rPr>
        <w:t>…I was born in Russia and lived there for more than 22 years, it is where I received my education, I paint exclusively pictures of Russian day-to-day and military life; all these signs suggest that I should be considered a Russian artist</w:t>
      </w:r>
      <w:r w:rsidR="00491EF6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 w:rsidR="00192B0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7545" w:rsidRPr="00537545" w:rsidRDefault="00537545" w:rsidP="005375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 </w:t>
      </w:r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>1909</w:t>
      </w:r>
      <w:r w:rsidR="008E727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Russia was preparing to celebrate the anniversary of the victory in the Patriotic War of 1812. The members of the anniversary </w:t>
      </w:r>
      <w:r w:rsidR="00192B07">
        <w:rPr>
          <w:rFonts w:ascii="Times New Roman" w:eastAsia="Times New Roman" w:hAnsi="Times New Roman" w:cs="Times New Roman"/>
          <w:color w:val="000000"/>
          <w:sz w:val="28"/>
          <w:szCs w:val="28"/>
        </w:rPr>
        <w:t>committee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>address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</w:t>
      </w:r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Roubaud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a friend of Ilya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Repin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a well-known artist,</w:t>
      </w:r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with a proposal to paint a panorama for the centenary of the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>attle of Borodino.</w:t>
      </w:r>
    </w:p>
    <w:p w:rsidR="00537545" w:rsidRDefault="00537545" w:rsidP="005375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 1910</w:t>
      </w:r>
      <w:r w:rsidR="008E727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>Roubaud travel</w:t>
      </w:r>
      <w:r w:rsidR="00192B07">
        <w:rPr>
          <w:rFonts w:ascii="Times New Roman" w:eastAsia="Times New Roman" w:hAnsi="Times New Roman" w:cs="Times New Roman"/>
          <w:color w:val="000000"/>
          <w:sz w:val="28"/>
          <w:szCs w:val="28"/>
        </w:rPr>
        <w:t>ed</w:t>
      </w:r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Moscow and visit</w:t>
      </w:r>
      <w:r w:rsidR="00192B07">
        <w:rPr>
          <w:rFonts w:ascii="Times New Roman" w:eastAsia="Times New Roman" w:hAnsi="Times New Roman" w:cs="Times New Roman"/>
          <w:color w:val="000000"/>
          <w:sz w:val="28"/>
          <w:szCs w:val="28"/>
        </w:rPr>
        <w:t>ed</w:t>
      </w:r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for the first time the battlefield a</w:t>
      </w:r>
      <w:r w:rsidR="00192B07">
        <w:rPr>
          <w:rFonts w:ascii="Times New Roman" w:eastAsia="Times New Roman" w:hAnsi="Times New Roman" w:cs="Times New Roman"/>
          <w:color w:val="000000"/>
          <w:sz w:val="28"/>
          <w:szCs w:val="28"/>
        </w:rPr>
        <w:t>t Borodino. His</w:t>
      </w:r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first sketches for the panorama </w:t>
      </w:r>
      <w:r w:rsidR="00192B07">
        <w:rPr>
          <w:rFonts w:ascii="Times New Roman" w:eastAsia="Times New Roman" w:hAnsi="Times New Roman" w:cs="Times New Roman"/>
          <w:color w:val="000000"/>
          <w:sz w:val="28"/>
          <w:szCs w:val="28"/>
        </w:rPr>
        <w:t>“</w:t>
      </w:r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>The Battle of Borodino</w:t>
      </w:r>
      <w:r w:rsidR="00192B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” </w:t>
      </w:r>
      <w:proofErr w:type="gramStart"/>
      <w:r w:rsidR="00192B07">
        <w:rPr>
          <w:rFonts w:ascii="Times New Roman" w:eastAsia="Times New Roman" w:hAnsi="Times New Roman" w:cs="Times New Roman"/>
          <w:color w:val="000000"/>
          <w:sz w:val="28"/>
          <w:szCs w:val="28"/>
        </w:rPr>
        <w:t>we</w:t>
      </w:r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>re presented</w:t>
      </w:r>
      <w:proofErr w:type="gramEnd"/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 the Tsar on September 23</w:t>
      </w:r>
      <w:r w:rsidR="001049C1" w:rsidRPr="001049C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rd</w:t>
      </w:r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>. Roubaud stay</w:t>
      </w:r>
      <w:r w:rsidR="00192B07">
        <w:rPr>
          <w:rFonts w:ascii="Times New Roman" w:eastAsia="Times New Roman" w:hAnsi="Times New Roman" w:cs="Times New Roman"/>
          <w:color w:val="000000"/>
          <w:sz w:val="28"/>
          <w:szCs w:val="28"/>
        </w:rPr>
        <w:t>ed</w:t>
      </w:r>
      <w:r w:rsidRP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 close contact with experts in Russian military history.</w:t>
      </w:r>
    </w:p>
    <w:p w:rsidR="00AF6A2D" w:rsidRPr="00AF6A2D" w:rsidRDefault="00AF6A2D" w:rsidP="00AF6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 1911</w:t>
      </w:r>
      <w:r w:rsidR="008E727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>Roubaud live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 St. Petersburg. On March </w:t>
      </w:r>
      <w:proofErr w:type="gramStart"/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1049C1" w:rsidRPr="001049C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th</w:t>
      </w:r>
      <w:proofErr w:type="gramEnd"/>
      <w:r w:rsidR="001049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>he sign</w:t>
      </w:r>
      <w:r w:rsid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>ed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official contract to paint the panoramic painting </w:t>
      </w:r>
      <w:r w:rsid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>“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>The Battle of Borodino</w:t>
      </w:r>
      <w:r w:rsidR="00537545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 w:rsidR="004E28A4">
        <w:rPr>
          <w:rFonts w:ascii="Times New Roman" w:eastAsia="Times New Roman" w:hAnsi="Times New Roman" w:cs="Times New Roman"/>
          <w:color w:val="000000"/>
          <w:sz w:val="28"/>
          <w:szCs w:val="28"/>
        </w:rPr>
        <w:t>. General B. M. </w:t>
      </w:r>
      <w:proofErr w:type="spellStart"/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>Kolyubakin</w:t>
      </w:r>
      <w:proofErr w:type="spellEnd"/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>, h</w:t>
      </w:r>
      <w:r w:rsidR="00DB48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istorian and teaching professor, </w:t>
      </w:r>
      <w:proofErr w:type="gramStart"/>
      <w:r w:rsidR="00DB48B9">
        <w:rPr>
          <w:rFonts w:ascii="Times New Roman" w:eastAsia="Times New Roman" w:hAnsi="Times New Roman" w:cs="Times New Roman"/>
          <w:color w:val="000000"/>
          <w:sz w:val="28"/>
          <w:szCs w:val="28"/>
        </w:rPr>
        <w:t>wa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>s appointed</w:t>
      </w:r>
      <w:proofErr w:type="gramEnd"/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E2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>official advisor to Roubaud to guarantee historical precision. Roubaud create</w:t>
      </w:r>
      <w:r w:rsidR="00DB48B9"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</w:t>
      </w:r>
      <w:r w:rsidR="00DB48B9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panoramic painting in Munich. For his research </w:t>
      </w:r>
      <w:r w:rsidR="00DB48B9"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travel</w:t>
      </w:r>
      <w:r w:rsidR="00DB48B9">
        <w:rPr>
          <w:rFonts w:ascii="Times New Roman" w:eastAsia="Times New Roman" w:hAnsi="Times New Roman" w:cs="Times New Roman"/>
          <w:color w:val="000000"/>
          <w:sz w:val="28"/>
          <w:szCs w:val="28"/>
        </w:rPr>
        <w:t>ed to Berlin, Paris, Moscow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to the battlefield of Borodino in August. </w:t>
      </w:r>
    </w:p>
    <w:p w:rsidR="007951AB" w:rsidRDefault="00AF6A2D" w:rsidP="00AF6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>In less than a year</w:t>
      </w:r>
      <w:r w:rsidR="008E727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Roubaud complete</w:t>
      </w:r>
      <w:r w:rsidR="008C1366"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panorama. In May</w:t>
      </w:r>
      <w:r w:rsidR="008C13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1912</w:t>
      </w:r>
      <w:r w:rsidR="004E28A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C13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it </w:t>
      </w:r>
      <w:proofErr w:type="gramStart"/>
      <w:r w:rsidR="008C1366">
        <w:rPr>
          <w:rFonts w:ascii="Times New Roman" w:eastAsia="Times New Roman" w:hAnsi="Times New Roman" w:cs="Times New Roman"/>
          <w:color w:val="000000"/>
          <w:sz w:val="28"/>
          <w:szCs w:val="28"/>
        </w:rPr>
        <w:t>wa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>s exhibited</w:t>
      </w:r>
      <w:proofErr w:type="gramEnd"/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for five days in Munich before it </w:t>
      </w:r>
      <w:r w:rsidR="008C1366">
        <w:rPr>
          <w:rFonts w:ascii="Times New Roman" w:eastAsia="Times New Roman" w:hAnsi="Times New Roman" w:cs="Times New Roman"/>
          <w:color w:val="000000"/>
          <w:sz w:val="28"/>
          <w:szCs w:val="28"/>
        </w:rPr>
        <w:t>wa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sent to Moscow. </w:t>
      </w:r>
      <w:r w:rsidR="008C13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On August </w:t>
      </w:r>
      <w:proofErr w:type="gramStart"/>
      <w:r w:rsidR="008C1366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="004E28A4" w:rsidRPr="004E28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th</w:t>
      </w:r>
      <w:proofErr w:type="gramEnd"/>
      <w:r w:rsidR="004E28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8C1366">
        <w:rPr>
          <w:rFonts w:ascii="Times New Roman" w:eastAsia="Times New Roman" w:hAnsi="Times New Roman" w:cs="Times New Roman"/>
          <w:color w:val="000000"/>
          <w:sz w:val="28"/>
          <w:szCs w:val="28"/>
        </w:rPr>
        <w:t>the panorama wa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 exhibited in a special wooden pavilion </w:t>
      </w:r>
      <w:r w:rsidR="005E3281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 </w:t>
      </w:r>
      <w:proofErr w:type="spellStart"/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>Chystoprudn</w:t>
      </w:r>
      <w:r w:rsidR="00F87EEA">
        <w:rPr>
          <w:rFonts w:ascii="Times New Roman" w:eastAsia="Times New Roman" w:hAnsi="Times New Roman" w:cs="Times New Roman"/>
          <w:color w:val="000000"/>
          <w:sz w:val="28"/>
          <w:szCs w:val="28"/>
        </w:rPr>
        <w:t>ii</w:t>
      </w:r>
      <w:proofErr w:type="spellEnd"/>
      <w:r w:rsidRPr="00AF6A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Boulevard. </w:t>
      </w:r>
      <w:r w:rsidR="00D117C6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="008C13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he wooden pavilion was temporary, and there were plans to build a stone one. Unfortunately, </w:t>
      </w:r>
      <w:r w:rsidR="004208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roof could not protect the painting from heavy rain, and it </w:t>
      </w:r>
      <w:proofErr w:type="gramStart"/>
      <w:r w:rsidR="00420825">
        <w:rPr>
          <w:rFonts w:ascii="Times New Roman" w:eastAsia="Times New Roman" w:hAnsi="Times New Roman" w:cs="Times New Roman"/>
          <w:color w:val="000000"/>
          <w:sz w:val="28"/>
          <w:szCs w:val="28"/>
        </w:rPr>
        <w:t>was damaged</w:t>
      </w:r>
      <w:proofErr w:type="gramEnd"/>
      <w:r w:rsidR="004208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by water. </w:t>
      </w:r>
    </w:p>
    <w:p w:rsidR="009C60AC" w:rsidRDefault="00420825" w:rsidP="00AF6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 1914</w:t>
      </w:r>
      <w:r w:rsidR="004E28A4">
        <w:rPr>
          <w:rFonts w:ascii="Times New Roman" w:eastAsia="Times New Roman" w:hAnsi="Times New Roman" w:cs="Times New Roman"/>
          <w:color w:val="000000"/>
          <w:sz w:val="28"/>
          <w:szCs w:val="28"/>
        </w:rPr>
        <w:t>, 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World War I started, and after the Revolution of 1917</w:t>
      </w:r>
      <w:r w:rsidR="004E28A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pavilion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was brought down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The 115-metre panorama was kept as a roll in several unsuitable places. </w:t>
      </w:r>
    </w:p>
    <w:p w:rsidR="00420825" w:rsidRDefault="00420825" w:rsidP="00AF6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It was only af</w:t>
      </w:r>
      <w:r w:rsidR="004E28A4">
        <w:rPr>
          <w:rFonts w:ascii="Times New Roman" w:eastAsia="Times New Roman" w:hAnsi="Times New Roman" w:cs="Times New Roman"/>
          <w:color w:val="000000"/>
          <w:sz w:val="28"/>
          <w:szCs w:val="28"/>
        </w:rPr>
        <w:t>ter the Great Patriotic War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</w:t>
      </w:r>
      <w:r w:rsidR="004E28A4">
        <w:rPr>
          <w:rFonts w:ascii="Times New Roman" w:eastAsia="Times New Roman" w:hAnsi="Times New Roman" w:cs="Times New Roman"/>
          <w:color w:val="000000"/>
          <w:sz w:val="28"/>
          <w:szCs w:val="28"/>
        </w:rPr>
        <w:t>painting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was examined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Its condition was so poor that few artists believed anything but a few fragments could be kept. However, restorers headed by Pavel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Korin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saved the </w:t>
      </w:r>
      <w:r w:rsidR="004E28A4">
        <w:rPr>
          <w:rFonts w:ascii="Times New Roman" w:eastAsia="Times New Roman" w:hAnsi="Times New Roman" w:cs="Times New Roman"/>
          <w:color w:val="000000"/>
          <w:sz w:val="28"/>
          <w:szCs w:val="28"/>
        </w:rPr>
        <w:t>painting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157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Several new elements, like the wounded Prince </w:t>
      </w:r>
      <w:proofErr w:type="spellStart"/>
      <w:r w:rsidR="00E1572F">
        <w:rPr>
          <w:rFonts w:ascii="Times New Roman" w:eastAsia="Times New Roman" w:hAnsi="Times New Roman" w:cs="Times New Roman"/>
          <w:color w:val="000000"/>
          <w:sz w:val="28"/>
          <w:szCs w:val="28"/>
        </w:rPr>
        <w:t>Bagration</w:t>
      </w:r>
      <w:proofErr w:type="spellEnd"/>
      <w:r w:rsidR="00E157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were added. </w:t>
      </w:r>
    </w:p>
    <w:p w:rsidR="00E1572F" w:rsidRPr="00420825" w:rsidRDefault="00E1572F" w:rsidP="00AF6A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current building of the museum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was opened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 1962</w:t>
      </w:r>
      <w:r w:rsidR="004E28A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for the 150</w:t>
      </w:r>
      <w:r w:rsidRPr="00E1572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anniversary </w:t>
      </w:r>
      <w:r w:rsidR="003A539C">
        <w:rPr>
          <w:rFonts w:ascii="Times New Roman" w:eastAsia="Times New Roman" w:hAnsi="Times New Roman" w:cs="Times New Roman"/>
          <w:color w:val="000000"/>
          <w:sz w:val="28"/>
          <w:szCs w:val="28"/>
        </w:rPr>
        <w:t>of the victory in the Patriotic War of 1812.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It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 situated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on the territory of the former village Fili, where the histori</w:t>
      </w:r>
      <w:r w:rsidR="003A539C">
        <w:rPr>
          <w:rFonts w:ascii="Times New Roman" w:eastAsia="Times New Roman" w:hAnsi="Times New Roman" w:cs="Times New Roman"/>
          <w:color w:val="000000"/>
          <w:sz w:val="28"/>
          <w:szCs w:val="28"/>
        </w:rPr>
        <w:t>c military council headed by M. I.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Kutuzov took place.</w:t>
      </w:r>
    </w:p>
    <w:p w:rsidR="003235FE" w:rsidRDefault="003235FE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What was Franz </w:t>
      </w:r>
      <w:proofErr w:type="spellStart"/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Roubaud</w:t>
      </w:r>
      <w:r w:rsidR="00F87EEA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spellEnd"/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primary artistic affiliation, according to his own words?</w:t>
      </w: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A) French artist</w:t>
      </w: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B) German artist</w:t>
      </w: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C) Russian artist</w:t>
      </w: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D) Polish artist</w:t>
      </w:r>
    </w:p>
    <w:p w:rsidR="00843837" w:rsidRPr="00843837" w:rsidRDefault="00843837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2399" w:rsidRPr="00372399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What role did General B. M. </w:t>
      </w:r>
      <w:proofErr w:type="spellStart"/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Kolyubakin</w:t>
      </w:r>
      <w:proofErr w:type="spellEnd"/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pla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y in the creation of </w:t>
      </w:r>
      <w:r w:rsidR="00640A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</w:t>
      </w:r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panorama?</w:t>
      </w:r>
    </w:p>
    <w:p w:rsidR="00372399" w:rsidRPr="00372399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A) He f</w:t>
      </w:r>
      <w:r w:rsidR="00B970CA">
        <w:rPr>
          <w:rFonts w:ascii="Times New Roman" w:eastAsia="Times New Roman" w:hAnsi="Times New Roman" w:cs="Times New Roman"/>
          <w:color w:val="000000"/>
          <w:sz w:val="28"/>
          <w:szCs w:val="28"/>
        </w:rPr>
        <w:t>inanc</w:t>
      </w:r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ed the project.</w:t>
      </w:r>
    </w:p>
    <w:p w:rsidR="00372399" w:rsidRPr="00372399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B) He acted as </w:t>
      </w:r>
      <w:proofErr w:type="spellStart"/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Roubaud's</w:t>
      </w:r>
      <w:proofErr w:type="spellEnd"/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official advisor to ensure historical accuracy.</w:t>
      </w:r>
    </w:p>
    <w:p w:rsidR="00372399" w:rsidRPr="00372399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C) He painted additional elements of the panorama.</w:t>
      </w:r>
    </w:p>
    <w:p w:rsidR="00843837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D) He organized the exhibition in Munich.</w:t>
      </w:r>
    </w:p>
    <w:p w:rsidR="00372399" w:rsidRPr="00843837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3. Where did Franz Roubaud</w:t>
      </w:r>
      <w:r w:rsid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create the panoramic painting</w:t>
      </w: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A) St. Petersburg</w:t>
      </w: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B) Moscow</w:t>
      </w: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C) Munich</w:t>
      </w:r>
    </w:p>
    <w:p w:rsidR="00843837" w:rsidRDefault="00843837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 w:rsid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) Paris</w:t>
      </w:r>
    </w:p>
    <w:p w:rsidR="00372399" w:rsidRPr="00843837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4. What caused s</w:t>
      </w:r>
      <w:r w:rsid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ignificant damage to </w:t>
      </w:r>
      <w:proofErr w:type="spellStart"/>
      <w:r w:rsid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Roubaud</w:t>
      </w:r>
      <w:r w:rsidR="00F87EEA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r w:rsid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spellEnd"/>
      <w:r w:rsid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“The Battle of Borodino”</w:t>
      </w: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panorama after its exhibition in Moscow?</w:t>
      </w: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A) Fire</w:t>
      </w: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B) Heavy rain</w:t>
      </w: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C) Vandalism</w:t>
      </w:r>
    </w:p>
    <w:p w:rsidR="00843837" w:rsidRPr="00843837" w:rsidRDefault="00843837" w:rsidP="0084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3837">
        <w:rPr>
          <w:rFonts w:ascii="Times New Roman" w:eastAsia="Times New Roman" w:hAnsi="Times New Roman" w:cs="Times New Roman"/>
          <w:color w:val="000000"/>
          <w:sz w:val="28"/>
          <w:szCs w:val="28"/>
        </w:rPr>
        <w:t>D) War-related destruction</w:t>
      </w:r>
    </w:p>
    <w:p w:rsidR="00843837" w:rsidRPr="00843837" w:rsidRDefault="00843837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2399" w:rsidRPr="00372399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5. What significan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 change was made to the</w:t>
      </w:r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panorama during its restoration after the Great Patriotic War?</w:t>
      </w:r>
    </w:p>
    <w:p w:rsidR="00372399" w:rsidRPr="00372399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A) The entire panorama was repainted from scratch.</w:t>
      </w:r>
    </w:p>
    <w:p w:rsidR="00372399" w:rsidRPr="00372399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B) The painting was reduced in size to fit a smaller exhibition space.</w:t>
      </w:r>
    </w:p>
    <w:p w:rsidR="00372399" w:rsidRPr="00372399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C) New elements, such as the wounded Prince </w:t>
      </w:r>
      <w:proofErr w:type="spellStart"/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Bagration</w:t>
      </w:r>
      <w:proofErr w:type="spellEnd"/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, were added.</w:t>
      </w:r>
    </w:p>
    <w:p w:rsidR="00843837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2399">
        <w:rPr>
          <w:rFonts w:ascii="Times New Roman" w:eastAsia="Times New Roman" w:hAnsi="Times New Roman" w:cs="Times New Roman"/>
          <w:color w:val="000000"/>
          <w:sz w:val="28"/>
          <w:szCs w:val="28"/>
        </w:rPr>
        <w:t>D) The panorama was divided into smaller sections for separate displays.</w:t>
      </w:r>
    </w:p>
    <w:p w:rsidR="00372399" w:rsidRPr="00843837" w:rsidRDefault="00372399" w:rsidP="003723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60AC" w:rsidRDefault="009C60AC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51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Task </w:t>
      </w:r>
      <w:r w:rsidR="00D64910" w:rsidRPr="007951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8</w:t>
      </w:r>
      <w:r w:rsidRPr="007951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="00F14B4C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80673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Look at the panorama and use the digital terminals to say if the following information is true or false.</w:t>
      </w:r>
    </w:p>
    <w:p w:rsidR="0080673E" w:rsidRDefault="0080673E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80673E" w:rsidRDefault="0080673E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The panorama shows the advance of the French army from the east.</w:t>
      </w:r>
      <w:r w:rsidR="00EA72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</w:t>
      </w:r>
    </w:p>
    <w:p w:rsidR="0080673E" w:rsidRDefault="0080673E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The panorama actually shows the village Borodino.</w:t>
      </w:r>
      <w:r w:rsidR="00EA72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</w:t>
      </w:r>
    </w:p>
    <w:p w:rsidR="0080673E" w:rsidRDefault="007951AB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Both Napoleon and M. I. </w:t>
      </w:r>
      <w:r w:rsidR="0080673E">
        <w:rPr>
          <w:rFonts w:ascii="Times New Roman" w:eastAsia="Times New Roman" w:hAnsi="Times New Roman" w:cs="Times New Roman"/>
          <w:color w:val="000000"/>
          <w:sz w:val="28"/>
          <w:szCs w:val="28"/>
        </w:rPr>
        <w:t>Kutuzov are present in the painting.</w:t>
      </w:r>
      <w:r w:rsidR="00EA72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</w:t>
      </w:r>
    </w:p>
    <w:p w:rsidR="0080673E" w:rsidRDefault="0080673E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One of the roads shown in the picture leads to Moscow.</w:t>
      </w:r>
      <w:r w:rsidR="00EA72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</w:t>
      </w:r>
    </w:p>
    <w:p w:rsidR="0080673E" w:rsidRPr="002B5BEA" w:rsidRDefault="0080673E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="002B5BEA">
        <w:rPr>
          <w:rFonts w:ascii="Times New Roman" w:eastAsia="Times New Roman" w:hAnsi="Times New Roman" w:cs="Times New Roman"/>
          <w:color w:val="000000"/>
          <w:sz w:val="28"/>
          <w:szCs w:val="28"/>
        </w:rPr>
        <w:t>The Streamlet Sem</w:t>
      </w:r>
      <w:r w:rsidR="009338BC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 w:rsidR="002B5BEA">
        <w:rPr>
          <w:rFonts w:ascii="Times New Roman" w:eastAsia="Times New Roman" w:hAnsi="Times New Roman" w:cs="Times New Roman"/>
          <w:color w:val="000000"/>
          <w:sz w:val="28"/>
          <w:szCs w:val="28"/>
        </w:rPr>
        <w:t>novskiy served as a natural frontline between the armies.</w:t>
      </w:r>
      <w:r w:rsidR="00EA72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</w:t>
      </w:r>
    </w:p>
    <w:p w:rsidR="007951AB" w:rsidRDefault="007951AB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5158" w:rsidRPr="00D64910" w:rsidRDefault="00185158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Episode 4</w:t>
      </w:r>
      <w:r w:rsidR="007951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The Yellow Hall</w:t>
      </w:r>
    </w:p>
    <w:p w:rsidR="009C60AC" w:rsidRPr="00D64910" w:rsidRDefault="009C60AC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70EE0" w:rsidRDefault="009C60AC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951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Task </w:t>
      </w:r>
      <w:r w:rsidR="00D64910" w:rsidRPr="007951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9</w:t>
      </w:r>
      <w:r w:rsidRPr="007951A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="00C70EE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We are at the peak of the 1812 War. Read two texts</w:t>
      </w:r>
      <w:r w:rsidR="00B652C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and put the verbs in the correct forms. Find the pictures the passages</w:t>
      </w:r>
      <w:r w:rsidR="00C70EE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describe. Write down the names of the pictures.</w:t>
      </w:r>
    </w:p>
    <w:p w:rsidR="009834CA" w:rsidRDefault="009834CA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834CA" w:rsidRDefault="009834CA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34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 the </w:t>
      </w:r>
      <w:proofErr w:type="spellStart"/>
      <w:r w:rsidRPr="009834CA">
        <w:rPr>
          <w:rFonts w:ascii="Times New Roman" w:eastAsia="Times New Roman" w:hAnsi="Times New Roman" w:cs="Times New Roman"/>
          <w:color w:val="000000"/>
          <w:sz w:val="28"/>
          <w:szCs w:val="28"/>
        </w:rPr>
        <w:t>centre</w:t>
      </w:r>
      <w:proofErr w:type="spellEnd"/>
      <w:r w:rsidRPr="009834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the square we see Emperor Napoleon accompanied by his generals. They </w:t>
      </w:r>
      <w:r w:rsidR="00BC781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22511D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BC781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25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C413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to </w:t>
      </w:r>
      <w:r w:rsidR="0022511D">
        <w:rPr>
          <w:rFonts w:ascii="Times New Roman" w:eastAsia="Times New Roman" w:hAnsi="Times New Roman" w:cs="Times New Roman"/>
          <w:color w:val="000000"/>
          <w:sz w:val="28"/>
          <w:szCs w:val="28"/>
        </w:rPr>
        <w:t>look) __________</w:t>
      </w:r>
      <w:r w:rsidRPr="009834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in confusion at the panorama of the famous Moscow fire. The situation depicted could only have happened on September </w:t>
      </w:r>
      <w:proofErr w:type="gramStart"/>
      <w:r w:rsidRPr="009834CA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="00BC7813" w:rsidRPr="00BC781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th</w:t>
      </w:r>
      <w:proofErr w:type="gramEnd"/>
      <w:r w:rsidRPr="009834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1812. On this day, the fire </w:t>
      </w:r>
      <w:r w:rsidR="00BC781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22511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BC781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25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C413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to </w:t>
      </w:r>
      <w:r w:rsidR="0022511D">
        <w:rPr>
          <w:rFonts w:ascii="Times New Roman" w:eastAsia="Times New Roman" w:hAnsi="Times New Roman" w:cs="Times New Roman"/>
          <w:color w:val="000000"/>
          <w:sz w:val="28"/>
          <w:szCs w:val="28"/>
        </w:rPr>
        <w:t>reach) __________</w:t>
      </w:r>
      <w:r w:rsidRPr="009834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its greatest proportions. Shortly after 4 p.m., when the flames began to seriously threaten the Kremlin, the French emperor left.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s</w:t>
      </w:r>
      <w:r w:rsidRPr="009834CA">
        <w:rPr>
          <w:rFonts w:ascii="Times New Roman" w:eastAsia="Times New Roman" w:hAnsi="Times New Roman" w:cs="Times New Roman"/>
          <w:color w:val="000000"/>
          <w:sz w:val="28"/>
          <w:szCs w:val="28"/>
        </w:rPr>
        <w:t>mall figures of conquerors against the back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ground</w:t>
      </w:r>
      <w:r w:rsidRPr="009834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a grandiose fire clearly </w:t>
      </w:r>
      <w:r w:rsidR="00BC781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22511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BC781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225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C413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to </w:t>
      </w:r>
      <w:r w:rsidRPr="009834CA">
        <w:rPr>
          <w:rFonts w:ascii="Times New Roman" w:eastAsia="Times New Roman" w:hAnsi="Times New Roman" w:cs="Times New Roman"/>
          <w:color w:val="000000"/>
          <w:sz w:val="28"/>
          <w:szCs w:val="28"/>
        </w:rPr>
        <w:t>demonstrate</w:t>
      </w:r>
      <w:r w:rsidR="0022511D">
        <w:rPr>
          <w:rFonts w:ascii="Times New Roman" w:eastAsia="Times New Roman" w:hAnsi="Times New Roman" w:cs="Times New Roman"/>
          <w:color w:val="000000"/>
          <w:sz w:val="28"/>
          <w:szCs w:val="28"/>
        </w:rPr>
        <w:t>) __________</w:t>
      </w:r>
      <w:r w:rsidRPr="009834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confusion. </w:t>
      </w:r>
    </w:p>
    <w:p w:rsidR="00C31600" w:rsidRPr="009834CA" w:rsidRDefault="00C31600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1600" w:rsidRDefault="00C31600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34CA">
        <w:rPr>
          <w:rFonts w:ascii="Times New Roman" w:eastAsia="Times New Roman" w:hAnsi="Times New Roman" w:cs="Times New Roman"/>
          <w:color w:val="000000"/>
          <w:sz w:val="28"/>
          <w:szCs w:val="28"/>
        </w:rPr>
        <w:t>Name: _____________________________________________________________</w:t>
      </w:r>
    </w:p>
    <w:p w:rsidR="00025B3A" w:rsidRDefault="00025B3A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4B85" w:rsidRPr="00184B85" w:rsidRDefault="00184B85" w:rsidP="00184B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The artist </w:t>
      </w:r>
      <w:proofErr w:type="spellStart"/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Ale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ksei</w:t>
      </w:r>
      <w:proofErr w:type="spellEnd"/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Danilovich</w:t>
      </w:r>
      <w:proofErr w:type="spellEnd"/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Kivshenko</w:t>
      </w:r>
      <w:proofErr w:type="spellEnd"/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created the painting as an illustration to the description </w:t>
      </w:r>
      <w:r w:rsidR="00914F5B" w:rsidRPr="00914F5B">
        <w:rPr>
          <w:rFonts w:ascii="Times New Roman" w:eastAsia="Times New Roman" w:hAnsi="Times New Roman" w:cs="Times New Roman"/>
          <w:color w:val="000000"/>
          <w:sz w:val="28"/>
          <w:szCs w:val="28"/>
        </w:rPr>
        <w:t>to the fam</w:t>
      </w:r>
      <w:r w:rsidR="00BC7813">
        <w:rPr>
          <w:rFonts w:ascii="Times New Roman" w:eastAsia="Times New Roman" w:hAnsi="Times New Roman" w:cs="Times New Roman"/>
          <w:color w:val="000000"/>
          <w:sz w:val="28"/>
          <w:szCs w:val="28"/>
        </w:rPr>
        <w:t>ous novel “War and Peace” by L. N. </w:t>
      </w:r>
      <w:proofErr w:type="spellStart"/>
      <w:r w:rsidR="00914F5B" w:rsidRPr="00914F5B">
        <w:rPr>
          <w:rFonts w:ascii="Times New Roman" w:eastAsia="Times New Roman" w:hAnsi="Times New Roman" w:cs="Times New Roman"/>
          <w:color w:val="000000"/>
          <w:sz w:val="28"/>
          <w:szCs w:val="28"/>
        </w:rPr>
        <w:t>Tolsto</w:t>
      </w:r>
      <w:r w:rsidR="00F87EEA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proofErr w:type="spellEnd"/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Following </w:t>
      </w:r>
      <w:proofErr w:type="spellStart"/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Tolsto</w:t>
      </w:r>
      <w:r w:rsidR="00F87EEA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proofErr w:type="spellEnd"/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he </w:t>
      </w:r>
      <w:r w:rsidR="00BC781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C41330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BC781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C413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(to interest)</w:t>
      </w:r>
      <w:r w:rsidR="000E371A" w:rsidRPr="000E37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371A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not so much in the hist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orical accuracy of the details as </w:t>
      </w:r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in the psychological authenticity of the behavior of the Council participants.</w:t>
      </w:r>
    </w:p>
    <w:p w:rsidR="00184B85" w:rsidRPr="00184B85" w:rsidRDefault="00184B85" w:rsidP="00184B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4B85" w:rsidRPr="00184B85" w:rsidRDefault="00184B85" w:rsidP="00184B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Many </w:t>
      </w:r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repetitions and copies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 the painting made</w:t>
      </w:r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during the artist's lifetime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781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0E371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BC781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0E37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(to know) __________</w:t>
      </w:r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Before us is one of such copies, painted by a student of </w:t>
      </w:r>
      <w:r w:rsidR="00BC7813">
        <w:rPr>
          <w:rFonts w:ascii="Times New Roman" w:eastAsia="Times New Roman" w:hAnsi="Times New Roman" w:cs="Times New Roman"/>
          <w:color w:val="000000"/>
          <w:sz w:val="28"/>
          <w:szCs w:val="28"/>
        </w:rPr>
        <w:t>A. </w:t>
      </w:r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D.</w:t>
      </w:r>
      <w:r w:rsidR="00BC781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Kivshenko</w:t>
      </w:r>
      <w:proofErr w:type="spellEnd"/>
      <w:r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, with the personal permission of the author.</w:t>
      </w:r>
    </w:p>
    <w:p w:rsidR="00184B85" w:rsidRPr="00184B85" w:rsidRDefault="00184B85" w:rsidP="00184B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5B3A" w:rsidRDefault="00BC7813" w:rsidP="00184B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L. </w:t>
      </w:r>
      <w:r w:rsidR="00184B85"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N. </w:t>
      </w:r>
      <w:proofErr w:type="spellStart"/>
      <w:r w:rsidR="00184B85"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Tolsto</w:t>
      </w:r>
      <w:r w:rsidR="00F87EEA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proofErr w:type="spellEnd"/>
      <w:r w:rsidR="00184B85"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described the course of the military council as it could have been seen by the fictional character of 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 novel —</w:t>
      </w:r>
      <w:r w:rsidR="00184B85"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6-year-old</w:t>
      </w:r>
      <w:r w:rsidR="001B51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daughter of the owner, </w:t>
      </w:r>
      <w:proofErr w:type="spellStart"/>
      <w:r w:rsidR="001B51BE">
        <w:rPr>
          <w:rFonts w:ascii="Times New Roman" w:eastAsia="Times New Roman" w:hAnsi="Times New Roman" w:cs="Times New Roman"/>
          <w:color w:val="000000"/>
          <w:sz w:val="28"/>
          <w:szCs w:val="28"/>
        </w:rPr>
        <w:t>Malasha</w:t>
      </w:r>
      <w:proofErr w:type="spellEnd"/>
      <w:r w:rsidR="001B51B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84B85"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proofErr w:type="spellStart"/>
      <w:r w:rsidR="00184B85"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Malasha</w:t>
      </w:r>
      <w:proofErr w:type="spellEnd"/>
      <w:r w:rsidR="00184B85"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timidly and joyfully looked </w:t>
      </w:r>
      <w:r w:rsid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down </w:t>
      </w:r>
      <w:r w:rsidR="00184B85"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from the stove at the faces, unifor</w:t>
      </w:r>
      <w:r w:rsid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ms and crosses of the generals </w:t>
      </w:r>
      <w:r w:rsidR="000E371A">
        <w:rPr>
          <w:rFonts w:ascii="Times New Roman" w:eastAsia="Times New Roman" w:hAnsi="Times New Roman" w:cs="Times New Roman"/>
          <w:color w:val="000000"/>
          <w:sz w:val="28"/>
          <w:szCs w:val="28"/>
        </w:rPr>
        <w:t>6. (to enter) __________</w:t>
      </w:r>
      <w:r w:rsidR="00184B85"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the hut</w:t>
      </w:r>
      <w:r w:rsidR="00912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one by one</w:t>
      </w:r>
      <w:r w:rsidR="00184B85"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sitting down </w:t>
      </w:r>
      <w:r w:rsidR="009129DF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="00184B85" w:rsidRP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n th</w:t>
      </w:r>
      <w:r w:rsidR="00184B85">
        <w:rPr>
          <w:rFonts w:ascii="Times New Roman" w:eastAsia="Times New Roman" w:hAnsi="Times New Roman" w:cs="Times New Roman"/>
          <w:color w:val="000000"/>
          <w:sz w:val="28"/>
          <w:szCs w:val="28"/>
        </w:rPr>
        <w:t>e wide benches under the icons.”</w:t>
      </w:r>
    </w:p>
    <w:p w:rsidR="00184B85" w:rsidRPr="009834CA" w:rsidRDefault="00184B85" w:rsidP="00184B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5B3A" w:rsidRPr="009834CA" w:rsidRDefault="00025B3A" w:rsidP="00025B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34CA">
        <w:rPr>
          <w:rFonts w:ascii="Times New Roman" w:eastAsia="Times New Roman" w:hAnsi="Times New Roman" w:cs="Times New Roman"/>
          <w:color w:val="000000"/>
          <w:sz w:val="28"/>
          <w:szCs w:val="28"/>
        </w:rPr>
        <w:t>Name: _____________________________________________________________</w:t>
      </w:r>
    </w:p>
    <w:p w:rsidR="00025B3A" w:rsidRPr="009834CA" w:rsidRDefault="00025B3A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5158" w:rsidRPr="00D64910" w:rsidRDefault="00185158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Episode 5</w:t>
      </w:r>
      <w:r w:rsidR="003075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D6491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The Red Hall</w:t>
      </w:r>
    </w:p>
    <w:p w:rsidR="009C60AC" w:rsidRPr="00D64910" w:rsidRDefault="009C60AC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6D8C" w:rsidRPr="00D64910" w:rsidRDefault="009C60AC" w:rsidP="00C86D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C78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Task </w:t>
      </w:r>
      <w:r w:rsidR="00D64910" w:rsidRPr="00BC78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10</w:t>
      </w:r>
      <w:r w:rsidRPr="00BC78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="008C5808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C86D8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Let us talk about the</w:t>
      </w:r>
      <w:r w:rsidR="0018164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final stages</w:t>
      </w:r>
      <w:r w:rsidR="00546D7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and the</w:t>
      </w:r>
      <w:r w:rsidR="00C86D8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outcomes of the </w:t>
      </w:r>
      <w:r w:rsidR="00C86D8C" w:rsidRPr="00C86D8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Patriotic War of 1812</w:t>
      </w:r>
      <w:r w:rsidR="008C5808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="00C86D8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C86D8C"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Find the paintings below in the hall and match them with their names.</w:t>
      </w:r>
      <w:r w:rsidR="003B6C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Return to Task 6 and do the same. How do the battle scenes in this hall differ from the scenes in the Green one?</w:t>
      </w:r>
    </w:p>
    <w:p w:rsidR="00C86D8C" w:rsidRDefault="008C5808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649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4596"/>
        <w:gridCol w:w="4748"/>
      </w:tblGrid>
      <w:tr w:rsidR="003B6C2C" w:rsidRPr="00D64910" w:rsidTr="0018164B">
        <w:tc>
          <w:tcPr>
            <w:tcW w:w="4596" w:type="dxa"/>
          </w:tcPr>
          <w:p w:rsidR="00C86D8C" w:rsidRPr="00D64910" w:rsidRDefault="00C86D8C" w:rsidP="0018164B">
            <w:pPr>
              <w:tabs>
                <w:tab w:val="center" w:pos="1803"/>
              </w:tabs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0" w:name="_GoBack" w:colFirst="1" w:colLast="1"/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A.</w:t>
            </w:r>
            <w:r w:rsidR="0018164B" w:rsidRPr="0018164B">
              <w:t xml:space="preserve"> </w:t>
            </w:r>
            <w:r w:rsidR="0018164B" w:rsidRPr="0018164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2743200" cy="1968246"/>
                  <wp:effectExtent l="0" t="0" r="0" b="0"/>
                  <wp:docPr id="29" name="Рисунок 29" descr="https://panoramaborodino.museum-online.moscow/api/spf/QGdRMdWsUhHZv3ZklUO6QWriuH8OM-nmNVkgoehXzLS4kZWwhyYsCXzWb12lKzZU.jpg?w=800&amp;h=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noramaborodino.museum-online.moscow/api/spf/QGdRMdWsUhHZv3ZklUO6QWriuH8OM-nmNVkgoehXzLS4kZWwhyYsCXzWb12lKzZU.jpg?w=800&amp;h=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904" cy="198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4748" w:type="dxa"/>
          </w:tcPr>
          <w:p w:rsidR="00C86D8C" w:rsidRPr="00D64910" w:rsidRDefault="00C86D8C" w:rsidP="00BC781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="00991D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 French Army C</w:t>
            </w:r>
            <w:r w:rsidR="0018164B" w:rsidRPr="001816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rossing the Berezina</w:t>
            </w:r>
          </w:p>
        </w:tc>
      </w:tr>
      <w:tr w:rsidR="003B6C2C" w:rsidRPr="00D64910" w:rsidTr="0018164B">
        <w:tc>
          <w:tcPr>
            <w:tcW w:w="4596" w:type="dxa"/>
          </w:tcPr>
          <w:p w:rsidR="00C86D8C" w:rsidRPr="00D64910" w:rsidRDefault="00C86D8C" w:rsidP="00C86D8C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B. </w:t>
            </w:r>
            <w:r w:rsidR="003B6C2C" w:rsidRPr="003B6C2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2705100" cy="2221563"/>
                  <wp:effectExtent l="0" t="0" r="0" b="7620"/>
                  <wp:docPr id="31" name="Рисунок 31" descr="https://panoramaborodino.museum-online.moscow/api/spf/QGdRMdWsUhHZv3ZklUO6QQkwfUxanBlNgMkm-uoksmE8T-YnBZmqyMf-aEe7xcun.jpg?w=800&amp;h=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anoramaborodino.museum-online.moscow/api/spf/QGdRMdWsUhHZv3ZklUO6QQkwfUxanBlNgMkm-uoksmE8T-YnBZmqyMf-aEe7xcun.jpg?w=800&amp;h=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073" cy="22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C86D8C" w:rsidRPr="00D64910" w:rsidRDefault="00C86D8C" w:rsidP="00BC781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1816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The Feat of Colonel </w:t>
            </w:r>
            <w:proofErr w:type="spellStart"/>
            <w:r w:rsidR="001816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Nikitin's</w:t>
            </w:r>
            <w:proofErr w:type="spellEnd"/>
            <w:r w:rsidR="001816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Battery in the Battle near </w:t>
            </w:r>
            <w:proofErr w:type="spellStart"/>
            <w:r w:rsidR="001816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Krasno</w:t>
            </w:r>
            <w:r w:rsidR="00F8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</w:t>
            </w:r>
            <w:r w:rsidR="001816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</w:t>
            </w:r>
            <w:proofErr w:type="spellEnd"/>
            <w:r w:rsidR="001816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18164B" w:rsidRPr="001816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1812</w:t>
            </w:r>
          </w:p>
        </w:tc>
      </w:tr>
      <w:tr w:rsidR="003B6C2C" w:rsidRPr="00D64910" w:rsidTr="0018164B">
        <w:tc>
          <w:tcPr>
            <w:tcW w:w="4596" w:type="dxa"/>
          </w:tcPr>
          <w:p w:rsidR="00C86D8C" w:rsidRPr="00D64910" w:rsidRDefault="00C86D8C" w:rsidP="00C86D8C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C. </w:t>
            </w:r>
            <w:r w:rsidR="0018164B" w:rsidRPr="0018164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>
                  <wp:extent cx="2781300" cy="1759173"/>
                  <wp:effectExtent l="0" t="0" r="0" b="0"/>
                  <wp:docPr id="30" name="Рисунок 30" descr="https://panoramaborodino.museum-online.moscow/api/spf/QGdRMdWsUhHZv3ZklUO6Qcl7UVQbJmDcfSZdPAvetKCDn-aRpzC9IMSVovw_MYGd.jpg?w=800&amp;h=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noramaborodino.museum-online.moscow/api/spf/QGdRMdWsUhHZv3ZklUO6Qcl7UVQbJmDcfSZdPAvetKCDn-aRpzC9IMSVovw_MYGd.jpg?w=800&amp;h=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014" cy="177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C86D8C" w:rsidRPr="00D64910" w:rsidRDefault="00C86D8C" w:rsidP="00BC781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E2E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="001816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Napoleon's Return from the C</w:t>
            </w:r>
            <w:r w:rsidR="0018164B" w:rsidRPr="001816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ampaign against Russia</w:t>
            </w:r>
          </w:p>
        </w:tc>
      </w:tr>
      <w:bookmarkEnd w:id="0"/>
    </w:tbl>
    <w:p w:rsidR="00C86D8C" w:rsidRDefault="00C86D8C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02EB7" w:rsidTr="00C02EB7">
        <w:tc>
          <w:tcPr>
            <w:tcW w:w="3115" w:type="dxa"/>
          </w:tcPr>
          <w:p w:rsidR="00C02EB7" w:rsidRPr="00C02EB7" w:rsidRDefault="00C02EB7" w:rsidP="00C02EB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</w:p>
        </w:tc>
        <w:tc>
          <w:tcPr>
            <w:tcW w:w="3115" w:type="dxa"/>
          </w:tcPr>
          <w:p w:rsidR="00C02EB7" w:rsidRPr="00C02EB7" w:rsidRDefault="00C02EB7" w:rsidP="00C02EB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</w:t>
            </w:r>
          </w:p>
        </w:tc>
        <w:tc>
          <w:tcPr>
            <w:tcW w:w="3115" w:type="dxa"/>
          </w:tcPr>
          <w:p w:rsidR="00C02EB7" w:rsidRPr="00C02EB7" w:rsidRDefault="00C02EB7" w:rsidP="00C02EB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</w:t>
            </w:r>
          </w:p>
        </w:tc>
      </w:tr>
      <w:tr w:rsidR="00C02EB7" w:rsidTr="00C02EB7">
        <w:tc>
          <w:tcPr>
            <w:tcW w:w="3115" w:type="dxa"/>
          </w:tcPr>
          <w:p w:rsidR="00C02EB7" w:rsidRPr="00C02EB7" w:rsidRDefault="00C02EB7" w:rsidP="00C02EB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</w:tcPr>
          <w:p w:rsidR="00C02EB7" w:rsidRPr="00C02EB7" w:rsidRDefault="00C02EB7" w:rsidP="00C02EB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5" w:type="dxa"/>
          </w:tcPr>
          <w:p w:rsidR="00C02EB7" w:rsidRPr="00C02EB7" w:rsidRDefault="00C02EB7" w:rsidP="00C02EB7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02EB7" w:rsidRDefault="00C02EB7" w:rsidP="001851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tbl>
      <w:tblPr>
        <w:tblStyle w:val="af9"/>
        <w:tblW w:w="0" w:type="auto"/>
        <w:tblInd w:w="1" w:type="dxa"/>
        <w:tblLook w:val="04A0" w:firstRow="1" w:lastRow="0" w:firstColumn="1" w:lastColumn="0" w:noHBand="0" w:noVBand="1"/>
      </w:tblPr>
      <w:tblGrid>
        <w:gridCol w:w="703"/>
        <w:gridCol w:w="8641"/>
      </w:tblGrid>
      <w:tr w:rsidR="00332933" w:rsidRPr="00D64910" w:rsidTr="00BC7813">
        <w:tc>
          <w:tcPr>
            <w:tcW w:w="703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41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Heroic pathos</w:t>
            </w:r>
          </w:p>
        </w:tc>
      </w:tr>
      <w:tr w:rsidR="00332933" w:rsidRPr="00D64910" w:rsidTr="00BC7813">
        <w:tc>
          <w:tcPr>
            <w:tcW w:w="703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41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Demonstration of glorious victories</w:t>
            </w:r>
          </w:p>
        </w:tc>
      </w:tr>
      <w:tr w:rsidR="00332933" w:rsidRPr="00D64910" w:rsidTr="00BC7813">
        <w:tc>
          <w:tcPr>
            <w:tcW w:w="703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41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Depicting panic, frustration and misery</w:t>
            </w:r>
          </w:p>
        </w:tc>
      </w:tr>
      <w:tr w:rsidR="00332933" w:rsidRPr="00D64910" w:rsidTr="00BC7813">
        <w:tc>
          <w:tcPr>
            <w:tcW w:w="703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41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Demonstration of large-scale and epic events</w:t>
            </w:r>
          </w:p>
        </w:tc>
      </w:tr>
      <w:tr w:rsidR="00332933" w:rsidRPr="00D64910" w:rsidTr="00BC7813">
        <w:tc>
          <w:tcPr>
            <w:tcW w:w="703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41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Detail, realism, historical authenticity, portrait-like images</w:t>
            </w:r>
          </w:p>
        </w:tc>
      </w:tr>
      <w:tr w:rsidR="00332933" w:rsidRPr="00D64910" w:rsidTr="00BC7813">
        <w:tc>
          <w:tcPr>
            <w:tcW w:w="703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41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Dynamism and intensive action</w:t>
            </w:r>
          </w:p>
        </w:tc>
      </w:tr>
      <w:tr w:rsidR="00332933" w:rsidRPr="00D64910" w:rsidTr="00BC7813">
        <w:tc>
          <w:tcPr>
            <w:tcW w:w="703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41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Drama and high intensity of emotions</w:t>
            </w:r>
          </w:p>
        </w:tc>
      </w:tr>
      <w:tr w:rsidR="00332933" w:rsidRPr="00D64910" w:rsidTr="00BC7813">
        <w:tc>
          <w:tcPr>
            <w:tcW w:w="703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41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Deep ideological content and symbolism</w:t>
            </w:r>
          </w:p>
        </w:tc>
      </w:tr>
      <w:tr w:rsidR="00332933" w:rsidRPr="00D64910" w:rsidTr="00BC7813">
        <w:tc>
          <w:tcPr>
            <w:tcW w:w="703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41" w:type="dxa"/>
          </w:tcPr>
          <w:p w:rsidR="00332933" w:rsidRPr="00D64910" w:rsidRDefault="00332933" w:rsidP="00363B0C">
            <w:pPr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49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Regret about the tragedies of war</w:t>
            </w:r>
            <w:r w:rsidR="009B5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and personal fate</w:t>
            </w:r>
          </w:p>
        </w:tc>
      </w:tr>
    </w:tbl>
    <w:p w:rsidR="00332933" w:rsidRDefault="00332933" w:rsidP="00332933">
      <w:pPr>
        <w:pStyle w:val="af8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8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2933" w:rsidRPr="000F35CE" w:rsidRDefault="00332933" w:rsidP="00332933">
      <w:pPr>
        <w:pStyle w:val="af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5CE">
        <w:rPr>
          <w:rFonts w:ascii="Times New Roman" w:eastAsia="Times New Roman" w:hAnsi="Times New Roman" w:cs="Times New Roman"/>
          <w:color w:val="000000"/>
          <w:sz w:val="28"/>
          <w:szCs w:val="28"/>
        </w:rPr>
        <w:t>What is happening in the picture?</w:t>
      </w:r>
    </w:p>
    <w:p w:rsidR="00332933" w:rsidRPr="000F35CE" w:rsidRDefault="00332933" w:rsidP="00332933">
      <w:pPr>
        <w:pStyle w:val="af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5CE">
        <w:rPr>
          <w:rFonts w:ascii="Times New Roman" w:eastAsia="Times New Roman" w:hAnsi="Times New Roman" w:cs="Times New Roman"/>
          <w:color w:val="000000"/>
          <w:sz w:val="28"/>
          <w:szCs w:val="28"/>
        </w:rPr>
        <w:t>Who is shown in the picture?</w:t>
      </w:r>
    </w:p>
    <w:p w:rsidR="00332933" w:rsidRPr="000F35CE" w:rsidRDefault="00332933" w:rsidP="00332933">
      <w:pPr>
        <w:pStyle w:val="af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5CE">
        <w:rPr>
          <w:rFonts w:ascii="Times New Roman" w:eastAsia="Times New Roman" w:hAnsi="Times New Roman" w:cs="Times New Roman"/>
          <w:color w:val="000000"/>
          <w:sz w:val="28"/>
          <w:szCs w:val="28"/>
        </w:rPr>
        <w:t>What do you think the characters’ feelings are?</w:t>
      </w:r>
    </w:p>
    <w:p w:rsidR="00332933" w:rsidRDefault="00332933" w:rsidP="00332933">
      <w:pPr>
        <w:pStyle w:val="af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5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How does the artist </w:t>
      </w:r>
      <w:r w:rsidR="007E51B0">
        <w:rPr>
          <w:rFonts w:ascii="Times New Roman" w:eastAsia="Times New Roman" w:hAnsi="Times New Roman" w:cs="Times New Roman"/>
          <w:color w:val="000000"/>
          <w:sz w:val="28"/>
          <w:szCs w:val="28"/>
        </w:rPr>
        <w:t>convey the characters’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feelings</w:t>
      </w:r>
      <w:r w:rsidRPr="000F35CE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Can we find any symbolic elements in the paintings?</w:t>
      </w:r>
    </w:p>
    <w:p w:rsidR="00C86D8C" w:rsidRDefault="00C86D8C" w:rsidP="00C02E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1C67DA" w:rsidRPr="0055783D" w:rsidRDefault="009C60AC" w:rsidP="00557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C78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Task 1</w:t>
      </w:r>
      <w:r w:rsidR="00D64910" w:rsidRPr="00BC78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</w:t>
      </w:r>
      <w:r w:rsidR="00C14D01" w:rsidRPr="00BC78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 w:rsidR="00C14D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Do the </w:t>
      </w:r>
      <w:r w:rsidR="00F87EE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Case Task</w:t>
      </w:r>
      <w:r w:rsidR="00C14D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sectPr w:rsidR="001C67DA" w:rsidRPr="0055783D" w:rsidSect="00686647">
      <w:headerReference w:type="default" r:id="rId19"/>
      <w:footerReference w:type="default" r:id="rId20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E76" w:rsidRDefault="00BB5E76" w:rsidP="00C932E8">
      <w:pPr>
        <w:spacing w:after="0" w:line="240" w:lineRule="auto"/>
      </w:pPr>
      <w:r>
        <w:separator/>
      </w:r>
    </w:p>
  </w:endnote>
  <w:endnote w:type="continuationSeparator" w:id="0">
    <w:p w:rsidR="00BB5E76" w:rsidRDefault="00BB5E76" w:rsidP="00C93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49711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37B01" w:rsidRPr="00737B01" w:rsidRDefault="00737B01">
        <w:pPr>
          <w:pStyle w:val="af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37B0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37B0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37B0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C7813" w:rsidRPr="00BC7813">
          <w:rPr>
            <w:rFonts w:ascii="Times New Roman" w:hAnsi="Times New Roman" w:cs="Times New Roman"/>
            <w:noProof/>
            <w:sz w:val="24"/>
            <w:szCs w:val="24"/>
            <w:lang w:val="ru-RU"/>
          </w:rPr>
          <w:t>9</w:t>
        </w:r>
        <w:r w:rsidRPr="00737B0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37B01" w:rsidRDefault="00737B01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E76" w:rsidRDefault="00BB5E76" w:rsidP="00C932E8">
      <w:pPr>
        <w:spacing w:after="0" w:line="240" w:lineRule="auto"/>
      </w:pPr>
      <w:r>
        <w:separator/>
      </w:r>
    </w:p>
  </w:footnote>
  <w:footnote w:type="continuationSeparator" w:id="0">
    <w:p w:rsidR="00BB5E76" w:rsidRDefault="00BB5E76" w:rsidP="00C932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D8C" w:rsidRPr="00536F94" w:rsidRDefault="00C86D8C">
    <w:pPr>
      <w:pStyle w:val="af3"/>
      <w:rPr>
        <w:rFonts w:ascii="Times New Roman" w:hAnsi="Times New Roman" w:cs="Times New Roman"/>
        <w:sz w:val="24"/>
        <w:szCs w:val="24"/>
      </w:rPr>
    </w:pPr>
    <w:r w:rsidRPr="00536F94">
      <w:rPr>
        <w:rFonts w:ascii="Times New Roman" w:hAnsi="Times New Roman" w:cs="Times New Roman"/>
        <w:sz w:val="24"/>
        <w:szCs w:val="24"/>
      </w:rPr>
      <w:t>The Museum-panorama “</w:t>
    </w:r>
    <w:r w:rsidR="00737B01">
      <w:rPr>
        <w:rFonts w:ascii="Times New Roman" w:hAnsi="Times New Roman" w:cs="Times New Roman"/>
        <w:sz w:val="24"/>
        <w:szCs w:val="24"/>
      </w:rPr>
      <w:t>The Borodino Battle”</w:t>
    </w:r>
    <w:r w:rsidR="00A021A2">
      <w:rPr>
        <w:rFonts w:ascii="Times New Roman" w:hAnsi="Times New Roman" w:cs="Times New Roman"/>
        <w:sz w:val="24"/>
        <w:szCs w:val="24"/>
      </w:rPr>
      <w:t>:</w:t>
    </w:r>
    <w:r w:rsidR="00737B01">
      <w:rPr>
        <w:rFonts w:ascii="Times New Roman" w:hAnsi="Times New Roman" w:cs="Times New Roman"/>
        <w:sz w:val="24"/>
        <w:szCs w:val="24"/>
      </w:rPr>
      <w:t xml:space="preserve"> “Living Canvases”,</w:t>
    </w:r>
    <w:r w:rsidR="00371DF2">
      <w:rPr>
        <w:rFonts w:ascii="Times New Roman" w:hAnsi="Times New Roman" w:cs="Times New Roman"/>
        <w:sz w:val="24"/>
        <w:szCs w:val="24"/>
      </w:rPr>
      <w:t xml:space="preserve"> grade 9, S</w:t>
    </w:r>
    <w:r w:rsidR="00B66C2E">
      <w:rPr>
        <w:rFonts w:ascii="Times New Roman" w:hAnsi="Times New Roman" w:cs="Times New Roman"/>
        <w:sz w:val="24"/>
        <w:szCs w:val="24"/>
      </w:rPr>
      <w:t>tudent</w:t>
    </w:r>
    <w:r w:rsidR="00371DF2">
      <w:rPr>
        <w:rFonts w:ascii="Times New Roman" w:hAnsi="Times New Roman" w:cs="Times New Roman"/>
        <w:sz w:val="24"/>
        <w:szCs w:val="24"/>
      </w:rPr>
      <w:t>’s W</w:t>
    </w:r>
    <w:r w:rsidRPr="00536F94">
      <w:rPr>
        <w:rFonts w:ascii="Times New Roman" w:hAnsi="Times New Roman" w:cs="Times New Roman"/>
        <w:sz w:val="24"/>
        <w:szCs w:val="24"/>
      </w:rPr>
      <w:t>orksheet</w:t>
    </w:r>
  </w:p>
  <w:p w:rsidR="00C86D8C" w:rsidRDefault="00C86D8C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201101"/>
    <w:multiLevelType w:val="hybridMultilevel"/>
    <w:tmpl w:val="11A64EC2"/>
    <w:lvl w:ilvl="0" w:tplc="0419000B">
      <w:start w:val="1"/>
      <w:numFmt w:val="bullet"/>
      <w:lvlText w:val=""/>
      <w:lvlJc w:val="left"/>
      <w:pPr>
        <w:ind w:left="7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42D407A6"/>
    <w:multiLevelType w:val="hybridMultilevel"/>
    <w:tmpl w:val="384284C8"/>
    <w:lvl w:ilvl="0" w:tplc="041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7D1429F8"/>
    <w:multiLevelType w:val="multilevel"/>
    <w:tmpl w:val="7428829E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29B"/>
    <w:rsid w:val="00010A7D"/>
    <w:rsid w:val="00025B3A"/>
    <w:rsid w:val="00027ED2"/>
    <w:rsid w:val="00031136"/>
    <w:rsid w:val="000329A4"/>
    <w:rsid w:val="00032CC2"/>
    <w:rsid w:val="00084F11"/>
    <w:rsid w:val="000907CF"/>
    <w:rsid w:val="00091622"/>
    <w:rsid w:val="00092492"/>
    <w:rsid w:val="000B69C1"/>
    <w:rsid w:val="000C3D9F"/>
    <w:rsid w:val="000E371A"/>
    <w:rsid w:val="000F35CE"/>
    <w:rsid w:val="000F62D8"/>
    <w:rsid w:val="001049C1"/>
    <w:rsid w:val="001159D4"/>
    <w:rsid w:val="00140D93"/>
    <w:rsid w:val="00161A3B"/>
    <w:rsid w:val="0018164B"/>
    <w:rsid w:val="001843AA"/>
    <w:rsid w:val="00184B85"/>
    <w:rsid w:val="00185158"/>
    <w:rsid w:val="00192B07"/>
    <w:rsid w:val="001B455C"/>
    <w:rsid w:val="001B51BE"/>
    <w:rsid w:val="001C67DA"/>
    <w:rsid w:val="00203874"/>
    <w:rsid w:val="00206BF9"/>
    <w:rsid w:val="00207175"/>
    <w:rsid w:val="002139C9"/>
    <w:rsid w:val="002220B7"/>
    <w:rsid w:val="0022511D"/>
    <w:rsid w:val="002420F0"/>
    <w:rsid w:val="002509DF"/>
    <w:rsid w:val="00263C4F"/>
    <w:rsid w:val="002661EC"/>
    <w:rsid w:val="00267EEB"/>
    <w:rsid w:val="00271162"/>
    <w:rsid w:val="00280FC3"/>
    <w:rsid w:val="00285CCA"/>
    <w:rsid w:val="002908BC"/>
    <w:rsid w:val="002B5BEA"/>
    <w:rsid w:val="002E25AA"/>
    <w:rsid w:val="003028C7"/>
    <w:rsid w:val="00307550"/>
    <w:rsid w:val="00322B38"/>
    <w:rsid w:val="00323130"/>
    <w:rsid w:val="003235FE"/>
    <w:rsid w:val="003271A4"/>
    <w:rsid w:val="00332933"/>
    <w:rsid w:val="00342707"/>
    <w:rsid w:val="00343AD0"/>
    <w:rsid w:val="00371DF2"/>
    <w:rsid w:val="00372399"/>
    <w:rsid w:val="003742D9"/>
    <w:rsid w:val="003A539C"/>
    <w:rsid w:val="003B087C"/>
    <w:rsid w:val="003B314D"/>
    <w:rsid w:val="003B6C2C"/>
    <w:rsid w:val="003E2EE3"/>
    <w:rsid w:val="003F3C4A"/>
    <w:rsid w:val="00420805"/>
    <w:rsid w:val="00420825"/>
    <w:rsid w:val="00430EC9"/>
    <w:rsid w:val="00454AF2"/>
    <w:rsid w:val="00455263"/>
    <w:rsid w:val="00467D27"/>
    <w:rsid w:val="00491EF6"/>
    <w:rsid w:val="00492FCF"/>
    <w:rsid w:val="0049453F"/>
    <w:rsid w:val="004A50FB"/>
    <w:rsid w:val="004C29E7"/>
    <w:rsid w:val="004E28A4"/>
    <w:rsid w:val="005140DA"/>
    <w:rsid w:val="00517761"/>
    <w:rsid w:val="005348E2"/>
    <w:rsid w:val="00536F94"/>
    <w:rsid w:val="00537545"/>
    <w:rsid w:val="00546D76"/>
    <w:rsid w:val="0055783D"/>
    <w:rsid w:val="0057235B"/>
    <w:rsid w:val="00592630"/>
    <w:rsid w:val="00596738"/>
    <w:rsid w:val="005D4B2A"/>
    <w:rsid w:val="005E3281"/>
    <w:rsid w:val="005F7013"/>
    <w:rsid w:val="00611408"/>
    <w:rsid w:val="006134F0"/>
    <w:rsid w:val="00620BC4"/>
    <w:rsid w:val="00623EE7"/>
    <w:rsid w:val="00640AD6"/>
    <w:rsid w:val="00655D6F"/>
    <w:rsid w:val="00686647"/>
    <w:rsid w:val="00693C96"/>
    <w:rsid w:val="006A73CA"/>
    <w:rsid w:val="006B2504"/>
    <w:rsid w:val="006B485A"/>
    <w:rsid w:val="006E0E0F"/>
    <w:rsid w:val="006E590B"/>
    <w:rsid w:val="00700568"/>
    <w:rsid w:val="0070180A"/>
    <w:rsid w:val="00702815"/>
    <w:rsid w:val="00737B01"/>
    <w:rsid w:val="00761D68"/>
    <w:rsid w:val="00762A21"/>
    <w:rsid w:val="00762E4D"/>
    <w:rsid w:val="00770A8D"/>
    <w:rsid w:val="0078786D"/>
    <w:rsid w:val="007951AB"/>
    <w:rsid w:val="00796FBC"/>
    <w:rsid w:val="007B5BFB"/>
    <w:rsid w:val="007C105D"/>
    <w:rsid w:val="007D28DE"/>
    <w:rsid w:val="007E51B0"/>
    <w:rsid w:val="0080673E"/>
    <w:rsid w:val="0081194C"/>
    <w:rsid w:val="00843837"/>
    <w:rsid w:val="00845A56"/>
    <w:rsid w:val="008606C4"/>
    <w:rsid w:val="00872EF7"/>
    <w:rsid w:val="00884592"/>
    <w:rsid w:val="00892CB0"/>
    <w:rsid w:val="008A3911"/>
    <w:rsid w:val="008B6D7A"/>
    <w:rsid w:val="008C1366"/>
    <w:rsid w:val="008C2489"/>
    <w:rsid w:val="008C5674"/>
    <w:rsid w:val="008C5808"/>
    <w:rsid w:val="008C6CC0"/>
    <w:rsid w:val="008E7275"/>
    <w:rsid w:val="00901265"/>
    <w:rsid w:val="009129DF"/>
    <w:rsid w:val="00914F5B"/>
    <w:rsid w:val="009338BC"/>
    <w:rsid w:val="00942208"/>
    <w:rsid w:val="009444D5"/>
    <w:rsid w:val="00960022"/>
    <w:rsid w:val="00972D46"/>
    <w:rsid w:val="00975266"/>
    <w:rsid w:val="0098132F"/>
    <w:rsid w:val="009834CA"/>
    <w:rsid w:val="00991D3B"/>
    <w:rsid w:val="009B1AD9"/>
    <w:rsid w:val="009B595F"/>
    <w:rsid w:val="009C3003"/>
    <w:rsid w:val="009C60AC"/>
    <w:rsid w:val="009C6F4E"/>
    <w:rsid w:val="009E6C7F"/>
    <w:rsid w:val="00A0032F"/>
    <w:rsid w:val="00A021A2"/>
    <w:rsid w:val="00A23E1F"/>
    <w:rsid w:val="00A23E62"/>
    <w:rsid w:val="00A347C4"/>
    <w:rsid w:val="00A35A37"/>
    <w:rsid w:val="00A535AF"/>
    <w:rsid w:val="00A566D9"/>
    <w:rsid w:val="00A7495A"/>
    <w:rsid w:val="00A92A90"/>
    <w:rsid w:val="00A948F0"/>
    <w:rsid w:val="00AA2BC5"/>
    <w:rsid w:val="00AA4C14"/>
    <w:rsid w:val="00AE3DA6"/>
    <w:rsid w:val="00AF6A2D"/>
    <w:rsid w:val="00B46D3A"/>
    <w:rsid w:val="00B64531"/>
    <w:rsid w:val="00B652CA"/>
    <w:rsid w:val="00B66085"/>
    <w:rsid w:val="00B66C2E"/>
    <w:rsid w:val="00B723CE"/>
    <w:rsid w:val="00B8029B"/>
    <w:rsid w:val="00B970CA"/>
    <w:rsid w:val="00BA7612"/>
    <w:rsid w:val="00BB5E76"/>
    <w:rsid w:val="00BC0FB3"/>
    <w:rsid w:val="00BC4382"/>
    <w:rsid w:val="00BC7813"/>
    <w:rsid w:val="00BD5F2F"/>
    <w:rsid w:val="00BF73B9"/>
    <w:rsid w:val="00C02EB7"/>
    <w:rsid w:val="00C14D01"/>
    <w:rsid w:val="00C27877"/>
    <w:rsid w:val="00C312CC"/>
    <w:rsid w:val="00C31600"/>
    <w:rsid w:val="00C41330"/>
    <w:rsid w:val="00C70EE0"/>
    <w:rsid w:val="00C81095"/>
    <w:rsid w:val="00C86D8C"/>
    <w:rsid w:val="00C932E8"/>
    <w:rsid w:val="00C9773C"/>
    <w:rsid w:val="00CA2837"/>
    <w:rsid w:val="00CA78D4"/>
    <w:rsid w:val="00CF77BC"/>
    <w:rsid w:val="00D031A1"/>
    <w:rsid w:val="00D117C6"/>
    <w:rsid w:val="00D1682D"/>
    <w:rsid w:val="00D169D4"/>
    <w:rsid w:val="00D24E22"/>
    <w:rsid w:val="00D467E6"/>
    <w:rsid w:val="00D64910"/>
    <w:rsid w:val="00D73306"/>
    <w:rsid w:val="00D92B5F"/>
    <w:rsid w:val="00D960CF"/>
    <w:rsid w:val="00DA12E9"/>
    <w:rsid w:val="00DA46F9"/>
    <w:rsid w:val="00DA59C2"/>
    <w:rsid w:val="00DB48B9"/>
    <w:rsid w:val="00DC3CC0"/>
    <w:rsid w:val="00DC54D2"/>
    <w:rsid w:val="00DE49D2"/>
    <w:rsid w:val="00DE5B02"/>
    <w:rsid w:val="00E1572F"/>
    <w:rsid w:val="00E51443"/>
    <w:rsid w:val="00E713F4"/>
    <w:rsid w:val="00E80E60"/>
    <w:rsid w:val="00E8472F"/>
    <w:rsid w:val="00E922D9"/>
    <w:rsid w:val="00EA1BBC"/>
    <w:rsid w:val="00EA725B"/>
    <w:rsid w:val="00EB0698"/>
    <w:rsid w:val="00ED20EE"/>
    <w:rsid w:val="00ED6782"/>
    <w:rsid w:val="00F14B4C"/>
    <w:rsid w:val="00F24377"/>
    <w:rsid w:val="00F415E6"/>
    <w:rsid w:val="00F53D1E"/>
    <w:rsid w:val="00F600EF"/>
    <w:rsid w:val="00F66258"/>
    <w:rsid w:val="00F87EEA"/>
    <w:rsid w:val="00F9727D"/>
    <w:rsid w:val="00FA0F6D"/>
    <w:rsid w:val="00FB585F"/>
    <w:rsid w:val="00FD146D"/>
    <w:rsid w:val="00FD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4AE9F9-264D-4981-9F56-81074317A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ru-RU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3293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A53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A535AF"/>
    <w:rPr>
      <w:rFonts w:ascii="Segoe UI" w:hAnsi="Segoe UI" w:cs="Segoe UI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C93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C932E8"/>
  </w:style>
  <w:style w:type="paragraph" w:styleId="af5">
    <w:name w:val="footer"/>
    <w:basedOn w:val="a"/>
    <w:link w:val="af6"/>
    <w:uiPriority w:val="99"/>
    <w:unhideWhenUsed/>
    <w:rsid w:val="00C93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C932E8"/>
  </w:style>
  <w:style w:type="character" w:styleId="af7">
    <w:name w:val="Hyperlink"/>
    <w:basedOn w:val="a0"/>
    <w:uiPriority w:val="99"/>
    <w:unhideWhenUsed/>
    <w:rsid w:val="00ED6782"/>
    <w:rPr>
      <w:color w:val="0000FF" w:themeColor="hyperlink"/>
      <w:u w:val="single"/>
    </w:rPr>
  </w:style>
  <w:style w:type="paragraph" w:styleId="af8">
    <w:name w:val="List Paragraph"/>
    <w:basedOn w:val="a"/>
    <w:uiPriority w:val="34"/>
    <w:qFormat/>
    <w:rsid w:val="00884592"/>
    <w:pPr>
      <w:ind w:left="720"/>
      <w:contextualSpacing/>
    </w:pPr>
  </w:style>
  <w:style w:type="table" w:styleId="af9">
    <w:name w:val="Table Grid"/>
    <w:basedOn w:val="a1"/>
    <w:uiPriority w:val="39"/>
    <w:rsid w:val="00374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693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351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5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43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03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466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2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4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1942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5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16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0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55838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2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2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408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13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18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59579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8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85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1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2MM2B8bK+ce7SzXMcfEbAEAMdXA==">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2987</TotalTime>
  <Pages>9</Pages>
  <Words>2175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Яна Ковшилло</cp:lastModifiedBy>
  <cp:revision>225</cp:revision>
  <dcterms:created xsi:type="dcterms:W3CDTF">2023-11-07T01:12:00Z</dcterms:created>
  <dcterms:modified xsi:type="dcterms:W3CDTF">2025-02-20T10:24:00Z</dcterms:modified>
</cp:coreProperties>
</file>